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XSpec="center" w:tblpY="451"/>
        <w:bidiVisual/>
        <w:tblW w:w="4800" w:type="pct"/>
        <w:tblInd w:w="142" w:type="dxa"/>
        <w:tblLook w:val="04A0"/>
      </w:tblPr>
      <w:tblGrid>
        <w:gridCol w:w="804"/>
        <w:gridCol w:w="985"/>
        <w:gridCol w:w="986"/>
        <w:gridCol w:w="1073"/>
        <w:gridCol w:w="986"/>
        <w:gridCol w:w="1163"/>
        <w:gridCol w:w="1024"/>
        <w:gridCol w:w="1256"/>
        <w:gridCol w:w="1121"/>
        <w:gridCol w:w="1073"/>
        <w:gridCol w:w="1073"/>
        <w:gridCol w:w="1256"/>
        <w:gridCol w:w="982"/>
        <w:gridCol w:w="986"/>
        <w:gridCol w:w="1337"/>
      </w:tblGrid>
      <w:tr w:rsidR="0087656D" w:rsidRPr="00854B2F" w:rsidTr="00A76FF4">
        <w:trPr>
          <w:trHeight w:val="353"/>
        </w:trPr>
        <w:tc>
          <w:tcPr>
            <w:tcW w:w="250" w:type="pct"/>
            <w:tcBorders>
              <w:tr2bl w:val="single" w:sz="4" w:space="0" w:color="auto"/>
            </w:tcBorders>
            <w:shd w:val="clear" w:color="auto" w:fill="F2F2F2" w:themeFill="background1" w:themeFillShade="F2"/>
          </w:tcPr>
          <w:p w:rsidR="00D92014" w:rsidRPr="007438AC" w:rsidRDefault="00D92014" w:rsidP="007438AC">
            <w:pPr>
              <w:tabs>
                <w:tab w:val="center" w:pos="583"/>
              </w:tabs>
              <w:bidi/>
              <w:jc w:val="center"/>
              <w:rPr>
                <w:rFonts w:cs="B Titr"/>
                <w:sz w:val="12"/>
                <w:szCs w:val="12"/>
                <w:u w:val="single"/>
                <w:rtl/>
                <w:lang w:bidi="fa-IR"/>
              </w:rPr>
            </w:pPr>
            <w:r w:rsidRPr="007438AC">
              <w:rPr>
                <w:rFonts w:cs="B Titr" w:hint="cs"/>
                <w:sz w:val="12"/>
                <w:szCs w:val="12"/>
                <w:u w:val="single"/>
                <w:rtl/>
                <w:lang w:bidi="fa-IR"/>
              </w:rPr>
              <w:t>گروهها</w:t>
            </w:r>
          </w:p>
          <w:p w:rsidR="00D92014" w:rsidRPr="007438AC" w:rsidRDefault="00D92014" w:rsidP="007438AC">
            <w:pPr>
              <w:tabs>
                <w:tab w:val="center" w:pos="583"/>
              </w:tabs>
              <w:bidi/>
              <w:jc w:val="center"/>
              <w:rPr>
                <w:rFonts w:cs="B Titr"/>
                <w:sz w:val="12"/>
                <w:szCs w:val="12"/>
                <w:u w:val="single"/>
                <w:rtl/>
                <w:lang w:bidi="fa-IR"/>
              </w:rPr>
            </w:pPr>
            <w:r w:rsidRPr="007438AC">
              <w:rPr>
                <w:rFonts w:cs="B Titr" w:hint="cs"/>
                <w:sz w:val="12"/>
                <w:szCs w:val="12"/>
                <w:u w:val="single"/>
                <w:rtl/>
                <w:lang w:bidi="fa-IR"/>
              </w:rPr>
              <w:t>ایام هفته</w:t>
            </w:r>
          </w:p>
        </w:tc>
        <w:tc>
          <w:tcPr>
            <w:tcW w:w="306" w:type="pct"/>
            <w:shd w:val="clear" w:color="auto" w:fill="F2F2F2" w:themeFill="background1" w:themeFillShade="F2"/>
          </w:tcPr>
          <w:p w:rsidR="00D92014" w:rsidRPr="0087656D" w:rsidRDefault="00D92014" w:rsidP="007438A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7656D">
              <w:rPr>
                <w:rFonts w:cs="B Titr" w:hint="cs"/>
                <w:sz w:val="14"/>
                <w:szCs w:val="14"/>
                <w:rtl/>
                <w:lang w:bidi="fa-IR"/>
              </w:rPr>
              <w:t>پ عمومی 95</w:t>
            </w:r>
          </w:p>
        </w:tc>
        <w:tc>
          <w:tcPr>
            <w:tcW w:w="306" w:type="pct"/>
            <w:shd w:val="clear" w:color="auto" w:fill="F2F2F2" w:themeFill="background1" w:themeFillShade="F2"/>
          </w:tcPr>
          <w:p w:rsidR="00D92014" w:rsidRPr="0087656D" w:rsidRDefault="00D92014" w:rsidP="007438A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7656D">
              <w:rPr>
                <w:rFonts w:cs="B Titr" w:hint="cs"/>
                <w:sz w:val="14"/>
                <w:szCs w:val="14"/>
                <w:rtl/>
                <w:lang w:bidi="fa-IR"/>
              </w:rPr>
              <w:t>پ عمومی94</w:t>
            </w:r>
          </w:p>
        </w:tc>
        <w:tc>
          <w:tcPr>
            <w:tcW w:w="333" w:type="pct"/>
            <w:shd w:val="clear" w:color="auto" w:fill="F2F2F2" w:themeFill="background1" w:themeFillShade="F2"/>
          </w:tcPr>
          <w:p w:rsidR="00D92014" w:rsidRPr="0087656D" w:rsidRDefault="00D92014" w:rsidP="007438A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7656D">
              <w:rPr>
                <w:rFonts w:cs="B Titr" w:hint="cs"/>
                <w:sz w:val="14"/>
                <w:szCs w:val="14"/>
                <w:rtl/>
                <w:lang w:bidi="fa-IR"/>
              </w:rPr>
              <w:t>پ عمومی93</w:t>
            </w:r>
          </w:p>
        </w:tc>
        <w:tc>
          <w:tcPr>
            <w:tcW w:w="306" w:type="pct"/>
            <w:shd w:val="clear" w:color="auto" w:fill="F2F2F2" w:themeFill="background1" w:themeFillShade="F2"/>
          </w:tcPr>
          <w:p w:rsidR="00D92014" w:rsidRPr="0087656D" w:rsidRDefault="00D92014" w:rsidP="007438A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7656D">
              <w:rPr>
                <w:rFonts w:cs="B Titr" w:hint="cs"/>
                <w:sz w:val="14"/>
                <w:szCs w:val="14"/>
                <w:rtl/>
                <w:lang w:bidi="fa-IR"/>
              </w:rPr>
              <w:t>ن عمومی 95</w:t>
            </w:r>
          </w:p>
        </w:tc>
        <w:tc>
          <w:tcPr>
            <w:tcW w:w="361" w:type="pct"/>
            <w:shd w:val="clear" w:color="auto" w:fill="F2F2F2" w:themeFill="background1" w:themeFillShade="F2"/>
          </w:tcPr>
          <w:p w:rsidR="00D92014" w:rsidRPr="0087656D" w:rsidRDefault="00D92014" w:rsidP="007438A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7656D">
              <w:rPr>
                <w:rFonts w:cs="B Titr" w:hint="cs"/>
                <w:sz w:val="14"/>
                <w:szCs w:val="14"/>
                <w:rtl/>
                <w:lang w:bidi="fa-IR"/>
              </w:rPr>
              <w:t>ن عمومی 94</w:t>
            </w:r>
          </w:p>
        </w:tc>
        <w:tc>
          <w:tcPr>
            <w:tcW w:w="318" w:type="pct"/>
            <w:shd w:val="clear" w:color="auto" w:fill="F2F2F2" w:themeFill="background1" w:themeFillShade="F2"/>
          </w:tcPr>
          <w:p w:rsidR="00D92014" w:rsidRPr="0087656D" w:rsidRDefault="00D92014" w:rsidP="007438A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7656D">
              <w:rPr>
                <w:rFonts w:cs="B Titr" w:hint="cs"/>
                <w:sz w:val="14"/>
                <w:szCs w:val="14"/>
                <w:rtl/>
                <w:lang w:bidi="fa-IR"/>
              </w:rPr>
              <w:t>پ محیط95</w:t>
            </w:r>
          </w:p>
        </w:tc>
        <w:tc>
          <w:tcPr>
            <w:tcW w:w="390" w:type="pct"/>
            <w:shd w:val="clear" w:color="auto" w:fill="F2F2F2" w:themeFill="background1" w:themeFillShade="F2"/>
          </w:tcPr>
          <w:p w:rsidR="00D92014" w:rsidRPr="0087656D" w:rsidRDefault="00D92014" w:rsidP="007438AC">
            <w:pPr>
              <w:bidi/>
              <w:jc w:val="center"/>
              <w:rPr>
                <w:sz w:val="14"/>
                <w:szCs w:val="14"/>
              </w:rPr>
            </w:pPr>
            <w:r w:rsidRPr="0087656D">
              <w:rPr>
                <w:rFonts w:cs="B Titr" w:hint="cs"/>
                <w:sz w:val="14"/>
                <w:szCs w:val="14"/>
                <w:rtl/>
                <w:lang w:bidi="fa-IR"/>
              </w:rPr>
              <w:t>پ محیط94</w:t>
            </w:r>
          </w:p>
        </w:tc>
        <w:tc>
          <w:tcPr>
            <w:tcW w:w="348" w:type="pct"/>
            <w:shd w:val="clear" w:color="auto" w:fill="F2F2F2" w:themeFill="background1" w:themeFillShade="F2"/>
          </w:tcPr>
          <w:p w:rsidR="00D92014" w:rsidRPr="0087656D" w:rsidRDefault="00D92014" w:rsidP="007438A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7656D">
              <w:rPr>
                <w:rFonts w:cs="B Titr" w:hint="cs"/>
                <w:sz w:val="14"/>
                <w:szCs w:val="14"/>
                <w:rtl/>
                <w:lang w:bidi="fa-IR"/>
              </w:rPr>
              <w:t>پ محیط93</w:t>
            </w:r>
          </w:p>
        </w:tc>
        <w:tc>
          <w:tcPr>
            <w:tcW w:w="333" w:type="pct"/>
            <w:shd w:val="clear" w:color="auto" w:fill="F2F2F2" w:themeFill="background1" w:themeFillShade="F2"/>
          </w:tcPr>
          <w:p w:rsidR="00D92014" w:rsidRPr="0087656D" w:rsidRDefault="00D92014" w:rsidP="007438A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7656D">
              <w:rPr>
                <w:rFonts w:cs="B Titr" w:hint="cs"/>
                <w:sz w:val="14"/>
                <w:szCs w:val="14"/>
                <w:rtl/>
                <w:lang w:bidi="fa-IR"/>
              </w:rPr>
              <w:t>ن محیط95</w:t>
            </w:r>
          </w:p>
        </w:tc>
        <w:tc>
          <w:tcPr>
            <w:tcW w:w="333" w:type="pct"/>
            <w:shd w:val="clear" w:color="auto" w:fill="F2F2F2" w:themeFill="background1" w:themeFillShade="F2"/>
          </w:tcPr>
          <w:p w:rsidR="00D92014" w:rsidRPr="0087656D" w:rsidRDefault="00D92014" w:rsidP="007438A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7656D">
              <w:rPr>
                <w:rFonts w:cs="B Titr" w:hint="cs"/>
                <w:sz w:val="14"/>
                <w:szCs w:val="14"/>
                <w:rtl/>
                <w:lang w:bidi="fa-IR"/>
              </w:rPr>
              <w:t>ن محیط 94</w:t>
            </w:r>
          </w:p>
        </w:tc>
        <w:tc>
          <w:tcPr>
            <w:tcW w:w="390" w:type="pct"/>
            <w:shd w:val="clear" w:color="auto" w:fill="F2F2F2" w:themeFill="background1" w:themeFillShade="F2"/>
          </w:tcPr>
          <w:p w:rsidR="00D92014" w:rsidRPr="0087656D" w:rsidRDefault="00D92014" w:rsidP="007438A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7656D">
              <w:rPr>
                <w:rFonts w:cs="B Titr" w:hint="cs"/>
                <w:sz w:val="14"/>
                <w:szCs w:val="14"/>
                <w:rtl/>
                <w:lang w:bidi="fa-IR"/>
              </w:rPr>
              <w:t>پ حرفه ای 95</w:t>
            </w:r>
          </w:p>
        </w:tc>
        <w:tc>
          <w:tcPr>
            <w:tcW w:w="305" w:type="pct"/>
            <w:shd w:val="clear" w:color="auto" w:fill="F2F2F2" w:themeFill="background1" w:themeFillShade="F2"/>
          </w:tcPr>
          <w:p w:rsidR="00D92014" w:rsidRPr="0087656D" w:rsidRDefault="00D92014" w:rsidP="007438A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7656D">
              <w:rPr>
                <w:rFonts w:cs="B Titr" w:hint="cs"/>
                <w:sz w:val="14"/>
                <w:szCs w:val="14"/>
                <w:rtl/>
                <w:lang w:bidi="fa-IR"/>
              </w:rPr>
              <w:t>پ حرفه ای 94</w:t>
            </w:r>
          </w:p>
        </w:tc>
        <w:tc>
          <w:tcPr>
            <w:tcW w:w="306" w:type="pct"/>
            <w:shd w:val="clear" w:color="auto" w:fill="F2F2F2" w:themeFill="background1" w:themeFillShade="F2"/>
          </w:tcPr>
          <w:p w:rsidR="00D92014" w:rsidRPr="0087656D" w:rsidRDefault="00D92014" w:rsidP="007438A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7656D">
              <w:rPr>
                <w:rFonts w:cs="B Titr" w:hint="cs"/>
                <w:sz w:val="14"/>
                <w:szCs w:val="14"/>
                <w:rtl/>
                <w:lang w:bidi="fa-IR"/>
              </w:rPr>
              <w:t>پ حرفه ای 93</w:t>
            </w:r>
          </w:p>
        </w:tc>
        <w:tc>
          <w:tcPr>
            <w:tcW w:w="417" w:type="pct"/>
            <w:shd w:val="clear" w:color="auto" w:fill="F2F2F2" w:themeFill="background1" w:themeFillShade="F2"/>
          </w:tcPr>
          <w:p w:rsidR="00D92014" w:rsidRPr="0087656D" w:rsidRDefault="00D92014" w:rsidP="007438A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7656D">
              <w:rPr>
                <w:rFonts w:cs="B Titr" w:hint="cs"/>
                <w:sz w:val="14"/>
                <w:szCs w:val="14"/>
                <w:rtl/>
                <w:lang w:bidi="fa-IR"/>
              </w:rPr>
              <w:t>ن حرفه ای 94</w:t>
            </w:r>
          </w:p>
        </w:tc>
      </w:tr>
      <w:tr w:rsidR="00AF3B9E" w:rsidRPr="00854B2F" w:rsidTr="00A76FF4">
        <w:trPr>
          <w:trHeight w:val="632"/>
        </w:trPr>
        <w:tc>
          <w:tcPr>
            <w:tcW w:w="250" w:type="pct"/>
            <w:shd w:val="clear" w:color="auto" w:fill="F2F2F2" w:themeFill="background1" w:themeFillShade="F2"/>
          </w:tcPr>
          <w:p w:rsidR="00663B65" w:rsidRPr="00250353" w:rsidRDefault="00663B65" w:rsidP="007438AC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663B65" w:rsidRPr="00250353" w:rsidRDefault="00663B65" w:rsidP="007438A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25035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شنبه</w:t>
            </w:r>
            <w:r w:rsidRPr="00250353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18/10/</w:t>
            </w:r>
          </w:p>
        </w:tc>
        <w:tc>
          <w:tcPr>
            <w:tcW w:w="306" w:type="pct"/>
          </w:tcPr>
          <w:p w:rsidR="00663B65" w:rsidRPr="00701BAD" w:rsidRDefault="00663B65" w:rsidP="007438AC">
            <w:pPr>
              <w:bidi/>
              <w:jc w:val="center"/>
              <w:rPr>
                <w:rFonts w:cs="B Titr" w:hint="cs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میکروب شناسی</w:t>
            </w:r>
            <w:r w:rsidR="004E1552">
              <w:rPr>
                <w:rFonts w:cs="B Titr" w:hint="cs"/>
                <w:sz w:val="12"/>
                <w:szCs w:val="12"/>
                <w:rtl/>
                <w:lang w:bidi="fa-IR"/>
              </w:rPr>
              <w:t>(1)</w:t>
            </w:r>
          </w:p>
          <w:p w:rsidR="00663B65" w:rsidRPr="00701BAD" w:rsidRDefault="00663B65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10</w:t>
            </w:r>
            <w:r w:rsidRPr="00701BAD">
              <w:rPr>
                <w:rFonts w:cs="Times New Roman" w:hint="cs"/>
                <w:sz w:val="12"/>
                <w:szCs w:val="12"/>
                <w:rtl/>
                <w:lang w:bidi="fa-IR"/>
              </w:rPr>
              <w:t xml:space="preserve">- </w:t>
            </w: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8</w:t>
            </w:r>
          </w:p>
        </w:tc>
        <w:tc>
          <w:tcPr>
            <w:tcW w:w="306" w:type="pct"/>
          </w:tcPr>
          <w:p w:rsidR="00663B65" w:rsidRPr="00701BAD" w:rsidRDefault="00663B65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بهداشت روان و اعتیاد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10</w:t>
            </w:r>
            <w:r w:rsidRPr="00701BAD">
              <w:rPr>
                <w:rFonts w:cs="Times New Roman" w:hint="cs"/>
                <w:sz w:val="12"/>
                <w:szCs w:val="12"/>
                <w:rtl/>
                <w:lang w:bidi="fa-IR"/>
              </w:rPr>
              <w:t xml:space="preserve">- </w:t>
            </w: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8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33" w:type="pct"/>
          </w:tcPr>
          <w:p w:rsidR="00663B65" w:rsidRPr="00701BAD" w:rsidRDefault="00663B65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اصول برنامه ریزی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</w:t>
            </w:r>
            <w:r w:rsidRPr="00701BAD">
              <w:rPr>
                <w:rFonts w:cs="Times New Roman" w:hint="cs"/>
                <w:sz w:val="12"/>
                <w:szCs w:val="12"/>
                <w:rtl/>
                <w:lang w:bidi="fa-IR"/>
              </w:rPr>
              <w:t xml:space="preserve">- </w:t>
            </w: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10</w:t>
            </w:r>
          </w:p>
        </w:tc>
        <w:tc>
          <w:tcPr>
            <w:tcW w:w="306" w:type="pct"/>
          </w:tcPr>
          <w:p w:rsidR="00663B65" w:rsidRPr="00701BAD" w:rsidRDefault="00663B65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آمار حیاتی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16-14</w:t>
            </w:r>
          </w:p>
        </w:tc>
        <w:tc>
          <w:tcPr>
            <w:tcW w:w="361" w:type="pct"/>
          </w:tcPr>
          <w:p w:rsidR="00663B65" w:rsidRPr="00701BAD" w:rsidRDefault="00663B65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بهداشت روان و اعتیاد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16-14</w:t>
            </w:r>
          </w:p>
        </w:tc>
        <w:tc>
          <w:tcPr>
            <w:tcW w:w="318" w:type="pct"/>
          </w:tcPr>
          <w:p w:rsidR="00663B65" w:rsidRPr="00701BAD" w:rsidRDefault="00663B65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ریاضی 1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pct"/>
          </w:tcPr>
          <w:p w:rsidR="00663B65" w:rsidRPr="00701BAD" w:rsidRDefault="00663B65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معادلات دیفرانسیل</w:t>
            </w:r>
          </w:p>
          <w:p w:rsidR="0076468F" w:rsidRPr="00701BAD" w:rsidRDefault="0076468F" w:rsidP="007438AC">
            <w:pPr>
              <w:bidi/>
              <w:jc w:val="center"/>
              <w:rPr>
                <w:sz w:val="12"/>
                <w:szCs w:val="12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10 -8</w:t>
            </w:r>
          </w:p>
        </w:tc>
        <w:tc>
          <w:tcPr>
            <w:tcW w:w="348" w:type="pct"/>
          </w:tcPr>
          <w:p w:rsidR="00663B65" w:rsidRPr="00701BAD" w:rsidRDefault="00663B65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هیدرولیک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10</w:t>
            </w:r>
            <w:r w:rsidRPr="00701BAD">
              <w:rPr>
                <w:rFonts w:cs="Times New Roman" w:hint="cs"/>
                <w:sz w:val="12"/>
                <w:szCs w:val="12"/>
                <w:rtl/>
                <w:lang w:bidi="fa-IR"/>
              </w:rPr>
              <w:t xml:space="preserve">- </w:t>
            </w: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8</w:t>
            </w:r>
          </w:p>
        </w:tc>
        <w:tc>
          <w:tcPr>
            <w:tcW w:w="333" w:type="pct"/>
          </w:tcPr>
          <w:p w:rsidR="00663B65" w:rsidRPr="00701BAD" w:rsidRDefault="00663B65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ریاضیات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12- 10</w:t>
            </w:r>
          </w:p>
        </w:tc>
        <w:tc>
          <w:tcPr>
            <w:tcW w:w="333" w:type="pct"/>
          </w:tcPr>
          <w:p w:rsidR="00663B65" w:rsidRPr="00701BAD" w:rsidRDefault="00663B65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تصفیه آب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16-14</w:t>
            </w:r>
          </w:p>
        </w:tc>
        <w:tc>
          <w:tcPr>
            <w:tcW w:w="390" w:type="pct"/>
          </w:tcPr>
          <w:p w:rsidR="00663B65" w:rsidRPr="00A76FF4" w:rsidRDefault="00663B65" w:rsidP="007438AC">
            <w:pPr>
              <w:bidi/>
              <w:jc w:val="center"/>
              <w:rPr>
                <w:rFonts w:cs="B Titr"/>
                <w:sz w:val="10"/>
                <w:szCs w:val="10"/>
                <w:rtl/>
                <w:lang w:bidi="fa-IR"/>
              </w:rPr>
            </w:pPr>
            <w:r w:rsidRPr="00A76FF4">
              <w:rPr>
                <w:rFonts w:cs="B Titr" w:hint="cs"/>
                <w:sz w:val="10"/>
                <w:szCs w:val="10"/>
                <w:rtl/>
                <w:lang w:bidi="fa-IR"/>
              </w:rPr>
              <w:t>فیزولوژی و کالبد شناسی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:rsidR="00663B65" w:rsidRPr="00701BAD" w:rsidRDefault="00663B65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05" w:type="pct"/>
          </w:tcPr>
          <w:p w:rsidR="00663B65" w:rsidRPr="00701BAD" w:rsidRDefault="00663B65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ایمنی(1)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10</w:t>
            </w:r>
            <w:r w:rsidRPr="00701BAD">
              <w:rPr>
                <w:rFonts w:cs="Times New Roman" w:hint="cs"/>
                <w:sz w:val="12"/>
                <w:szCs w:val="12"/>
                <w:rtl/>
                <w:lang w:bidi="fa-IR"/>
              </w:rPr>
              <w:t xml:space="preserve">- </w:t>
            </w: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8</w:t>
            </w:r>
          </w:p>
        </w:tc>
        <w:tc>
          <w:tcPr>
            <w:tcW w:w="306" w:type="pct"/>
          </w:tcPr>
          <w:p w:rsidR="00663B65" w:rsidRPr="00701BAD" w:rsidRDefault="00663B65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سم شناسی شغلی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663B65" w:rsidRPr="00701BAD" w:rsidRDefault="00663B65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417" w:type="pct"/>
          </w:tcPr>
          <w:p w:rsidR="00663B65" w:rsidRPr="00701BAD" w:rsidRDefault="00663B65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ایمنی(3)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</w:tr>
      <w:tr w:rsidR="00AF3B9E" w:rsidRPr="00854B2F" w:rsidTr="0087656D">
        <w:trPr>
          <w:trHeight w:val="715"/>
        </w:trPr>
        <w:tc>
          <w:tcPr>
            <w:tcW w:w="250" w:type="pct"/>
            <w:shd w:val="clear" w:color="auto" w:fill="F2F2F2" w:themeFill="background1" w:themeFillShade="F2"/>
          </w:tcPr>
          <w:p w:rsidR="00663B65" w:rsidRPr="00250353" w:rsidRDefault="00663B65" w:rsidP="007438AC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663B65" w:rsidRPr="00250353" w:rsidRDefault="00663B65" w:rsidP="007438A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25035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یک شنبه</w:t>
            </w:r>
            <w:r w:rsidRPr="00250353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19/10/</w:t>
            </w:r>
          </w:p>
        </w:tc>
        <w:tc>
          <w:tcPr>
            <w:tcW w:w="306" w:type="pct"/>
          </w:tcPr>
          <w:p w:rsidR="00663B65" w:rsidRPr="00701BAD" w:rsidRDefault="00663B65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06" w:type="pct"/>
          </w:tcPr>
          <w:p w:rsidR="00663B65" w:rsidRPr="00701BAD" w:rsidRDefault="00663B65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آموزش بهداشت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33" w:type="pct"/>
          </w:tcPr>
          <w:p w:rsidR="00663B65" w:rsidRPr="00701BAD" w:rsidRDefault="00663B65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06" w:type="pct"/>
          </w:tcPr>
          <w:p w:rsidR="00663B65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بهداشت محیط(1)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61" w:type="pct"/>
          </w:tcPr>
          <w:p w:rsidR="00663B65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پاتولوژی جغرافیایی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18" w:type="pct"/>
          </w:tcPr>
          <w:p w:rsidR="00663B65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90" w:type="pct"/>
          </w:tcPr>
          <w:p w:rsidR="00663B65" w:rsidRPr="00701BAD" w:rsidRDefault="00C754C0" w:rsidP="007438AC">
            <w:pPr>
              <w:bidi/>
              <w:jc w:val="center"/>
              <w:rPr>
                <w:sz w:val="12"/>
                <w:szCs w:val="12"/>
              </w:rPr>
            </w:pPr>
            <w:r w:rsidRPr="00701BAD">
              <w:rPr>
                <w:rFonts w:hint="cs"/>
                <w:sz w:val="12"/>
                <w:szCs w:val="12"/>
                <w:rtl/>
              </w:rPr>
              <w:t>-</w:t>
            </w:r>
          </w:p>
        </w:tc>
        <w:tc>
          <w:tcPr>
            <w:tcW w:w="348" w:type="pct"/>
          </w:tcPr>
          <w:p w:rsidR="00663B65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33" w:type="pct"/>
          </w:tcPr>
          <w:p w:rsidR="00663B65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کاربرد کامپیوتر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33" w:type="pct"/>
          </w:tcPr>
          <w:p w:rsidR="00663B65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فرهنگ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pct"/>
          </w:tcPr>
          <w:p w:rsidR="00663B65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فرهنگ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05" w:type="pct"/>
          </w:tcPr>
          <w:p w:rsidR="00663B65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06" w:type="pct"/>
          </w:tcPr>
          <w:p w:rsidR="00663B65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417" w:type="pct"/>
          </w:tcPr>
          <w:p w:rsidR="00663B65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سیالات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</w:tr>
      <w:tr w:rsidR="00AF3B9E" w:rsidRPr="00854B2F" w:rsidTr="0087656D">
        <w:trPr>
          <w:trHeight w:val="656"/>
        </w:trPr>
        <w:tc>
          <w:tcPr>
            <w:tcW w:w="250" w:type="pct"/>
            <w:shd w:val="clear" w:color="auto" w:fill="F2F2F2" w:themeFill="background1" w:themeFillShade="F2"/>
          </w:tcPr>
          <w:p w:rsidR="00C754C0" w:rsidRPr="00250353" w:rsidRDefault="00C754C0" w:rsidP="007438AC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C754C0" w:rsidRPr="00250353" w:rsidRDefault="00C754C0" w:rsidP="007438A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25035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دو شنبه</w:t>
            </w:r>
            <w:r w:rsidRPr="00250353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20/10/</w:t>
            </w:r>
          </w:p>
        </w:tc>
        <w:tc>
          <w:tcPr>
            <w:tcW w:w="306" w:type="pct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بیوشیمی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10</w:t>
            </w:r>
            <w:r w:rsidRPr="00701BAD">
              <w:rPr>
                <w:rFonts w:cs="Times New Roman" w:hint="cs"/>
                <w:sz w:val="12"/>
                <w:szCs w:val="12"/>
                <w:rtl/>
                <w:lang w:bidi="fa-IR"/>
              </w:rPr>
              <w:t xml:space="preserve">- </w:t>
            </w: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8</w:t>
            </w:r>
          </w:p>
        </w:tc>
        <w:tc>
          <w:tcPr>
            <w:tcW w:w="306" w:type="pct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آمار حیاتی</w:t>
            </w:r>
            <w:r w:rsidR="004E1552">
              <w:rPr>
                <w:rFonts w:cs="B Titr" w:hint="cs"/>
                <w:sz w:val="12"/>
                <w:szCs w:val="12"/>
                <w:rtl/>
                <w:lang w:bidi="fa-IR"/>
              </w:rPr>
              <w:t>(2)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33" w:type="pct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برنامه ملی مبارزه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12-10</w:t>
            </w:r>
          </w:p>
        </w:tc>
        <w:tc>
          <w:tcPr>
            <w:tcW w:w="306" w:type="pct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61" w:type="pct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بیماریهای ارثی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18" w:type="pct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فیزیک عمومی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10</w:t>
            </w:r>
            <w:r w:rsidRPr="00701BAD">
              <w:rPr>
                <w:rFonts w:cs="Times New Roman" w:hint="cs"/>
                <w:sz w:val="12"/>
                <w:szCs w:val="12"/>
                <w:rtl/>
                <w:lang w:bidi="fa-IR"/>
              </w:rPr>
              <w:t xml:space="preserve">- </w:t>
            </w: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8</w:t>
            </w:r>
          </w:p>
        </w:tc>
        <w:tc>
          <w:tcPr>
            <w:tcW w:w="390" w:type="pct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میکروبیولوژی محیط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10- 8</w:t>
            </w:r>
          </w:p>
        </w:tc>
        <w:tc>
          <w:tcPr>
            <w:tcW w:w="348" w:type="pct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فرایندها و عملیات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10</w:t>
            </w:r>
            <w:r w:rsidRPr="00701BAD">
              <w:rPr>
                <w:rFonts w:cs="Times New Roman" w:hint="cs"/>
                <w:sz w:val="12"/>
                <w:szCs w:val="12"/>
                <w:rtl/>
                <w:lang w:bidi="fa-IR"/>
              </w:rPr>
              <w:t xml:space="preserve">- </w:t>
            </w: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8</w:t>
            </w:r>
          </w:p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33" w:type="pct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33" w:type="pct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90" w:type="pct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05" w:type="pct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آمار حیاتی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مهندسی فاکتورها</w:t>
            </w:r>
            <w:r w:rsidR="004E1552">
              <w:rPr>
                <w:rFonts w:cs="B Titr" w:hint="cs"/>
                <w:sz w:val="12"/>
                <w:szCs w:val="12"/>
                <w:rtl/>
                <w:lang w:bidi="fa-IR"/>
              </w:rPr>
              <w:t>(2)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417" w:type="pct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</w:tr>
      <w:tr w:rsidR="00AF3B9E" w:rsidRPr="00854B2F" w:rsidTr="0087656D">
        <w:trPr>
          <w:trHeight w:val="484"/>
        </w:trPr>
        <w:tc>
          <w:tcPr>
            <w:tcW w:w="250" w:type="pct"/>
            <w:shd w:val="clear" w:color="auto" w:fill="F2F2F2" w:themeFill="background1" w:themeFillShade="F2"/>
          </w:tcPr>
          <w:p w:rsidR="00C754C0" w:rsidRPr="00250353" w:rsidRDefault="00C754C0" w:rsidP="007438AC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C754C0" w:rsidRPr="00250353" w:rsidRDefault="00C754C0" w:rsidP="007438A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25035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سه شنبه</w:t>
            </w:r>
            <w:r w:rsidRPr="00250353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21/10/</w:t>
            </w:r>
          </w:p>
        </w:tc>
        <w:tc>
          <w:tcPr>
            <w:tcW w:w="306" w:type="pct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06" w:type="pct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اکولوژی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33" w:type="pct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06" w:type="pct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آموزش بهداشت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61" w:type="pct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بهداشت مواد غذایی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18" w:type="pct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90" w:type="pct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48" w:type="pct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33" w:type="pct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اصول هیدرولوژی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33" w:type="pct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تصفیه فاضلاب</w:t>
            </w:r>
            <w:r w:rsidR="00FC7B61" w:rsidRPr="00701BAD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 شهری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pct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فیزیک اختصاصی</w:t>
            </w:r>
            <w:r w:rsidR="004E1552">
              <w:rPr>
                <w:rFonts w:cs="B Titr" w:hint="cs"/>
                <w:sz w:val="12"/>
                <w:szCs w:val="12"/>
                <w:rtl/>
                <w:lang w:bidi="fa-IR"/>
              </w:rPr>
              <w:t>(1)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05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06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417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تجزیه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</w:tr>
      <w:tr w:rsidR="00AF3B9E" w:rsidRPr="00854B2F" w:rsidTr="0087656D">
        <w:trPr>
          <w:trHeight w:val="654"/>
        </w:trPr>
        <w:tc>
          <w:tcPr>
            <w:tcW w:w="250" w:type="pct"/>
            <w:shd w:val="clear" w:color="auto" w:fill="F2F2F2" w:themeFill="background1" w:themeFillShade="F2"/>
          </w:tcPr>
          <w:p w:rsidR="00C754C0" w:rsidRPr="00250353" w:rsidRDefault="00C754C0" w:rsidP="007438AC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C754C0" w:rsidRPr="00250353" w:rsidRDefault="00C754C0" w:rsidP="007438A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25035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چهارشنبه</w:t>
            </w:r>
            <w:r w:rsidRPr="00250353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22/10/</w:t>
            </w:r>
          </w:p>
        </w:tc>
        <w:tc>
          <w:tcPr>
            <w:tcW w:w="306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تشریح و فیزیولوژی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اپیدمیولوژی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33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بیماریهای ارثی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12-10</w:t>
            </w:r>
          </w:p>
        </w:tc>
        <w:tc>
          <w:tcPr>
            <w:tcW w:w="306" w:type="pct"/>
          </w:tcPr>
          <w:p w:rsidR="00C754C0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اقدامات و</w:t>
            </w:r>
            <w:r w:rsidR="00526579" w:rsidRPr="00701BAD">
              <w:rPr>
                <w:rFonts w:cs="B Titr" w:hint="cs"/>
                <w:sz w:val="12"/>
                <w:szCs w:val="12"/>
                <w:rtl/>
                <w:lang w:bidi="fa-IR"/>
              </w:rPr>
              <w:t>کمکهای اولیه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61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بهداشت </w:t>
            </w:r>
            <w:r w:rsidR="0076468F" w:rsidRPr="00701BAD">
              <w:rPr>
                <w:rFonts w:cs="B Titr" w:hint="cs"/>
                <w:sz w:val="12"/>
                <w:szCs w:val="12"/>
                <w:rtl/>
                <w:lang w:bidi="fa-IR"/>
              </w:rPr>
              <w:t>محیط</w:t>
            </w: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(3)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18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شیمی عمومی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مواد زائد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10- 8</w:t>
            </w:r>
          </w:p>
        </w:tc>
        <w:tc>
          <w:tcPr>
            <w:tcW w:w="348" w:type="pct"/>
          </w:tcPr>
          <w:p w:rsidR="00C754C0" w:rsidRPr="00701BAD" w:rsidRDefault="00526579" w:rsidP="004E1552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تصفیه </w:t>
            </w:r>
            <w:r w:rsidR="004E1552">
              <w:rPr>
                <w:rFonts w:cs="B Titr" w:hint="cs"/>
                <w:sz w:val="12"/>
                <w:szCs w:val="12"/>
                <w:rtl/>
                <w:lang w:bidi="fa-IR"/>
              </w:rPr>
              <w:t>آب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10- 8</w:t>
            </w:r>
          </w:p>
        </w:tc>
        <w:tc>
          <w:tcPr>
            <w:tcW w:w="333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شیمی محیط</w:t>
            </w:r>
          </w:p>
          <w:p w:rsidR="007438AC" w:rsidRPr="00701BAD" w:rsidRDefault="007438A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16-14</w:t>
            </w:r>
          </w:p>
          <w:p w:rsidR="007438AC" w:rsidRPr="00701BAD" w:rsidRDefault="007438A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33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زباله صنعتی</w:t>
            </w:r>
          </w:p>
          <w:p w:rsidR="007438AC" w:rsidRPr="00701BAD" w:rsidRDefault="007438A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16-14</w:t>
            </w:r>
          </w:p>
          <w:p w:rsidR="007438AC" w:rsidRPr="00701BAD" w:rsidRDefault="007438A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05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مبانی نمونه برداری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10- 8</w:t>
            </w:r>
          </w:p>
        </w:tc>
        <w:tc>
          <w:tcPr>
            <w:tcW w:w="306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صدا و ارتعاش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10- 8</w:t>
            </w:r>
          </w:p>
        </w:tc>
        <w:tc>
          <w:tcPr>
            <w:tcW w:w="417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نقشه کشی</w:t>
            </w:r>
          </w:p>
          <w:p w:rsidR="007438AC" w:rsidRPr="00701BAD" w:rsidRDefault="007438A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16-14</w:t>
            </w:r>
          </w:p>
          <w:p w:rsidR="007438AC" w:rsidRPr="00701BAD" w:rsidRDefault="007438A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</w:tr>
      <w:tr w:rsidR="00AF3B9E" w:rsidRPr="00854B2F" w:rsidTr="0087656D">
        <w:trPr>
          <w:trHeight w:val="623"/>
        </w:trPr>
        <w:tc>
          <w:tcPr>
            <w:tcW w:w="250" w:type="pct"/>
            <w:shd w:val="clear" w:color="auto" w:fill="F2F2F2" w:themeFill="background1" w:themeFillShade="F2"/>
          </w:tcPr>
          <w:p w:rsidR="00C754C0" w:rsidRPr="00250353" w:rsidRDefault="00C754C0" w:rsidP="007438AC">
            <w:pPr>
              <w:bidi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  <w:p w:rsidR="00C754C0" w:rsidRPr="00250353" w:rsidRDefault="00C754C0" w:rsidP="007438A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250353">
              <w:rPr>
                <w:rFonts w:cs="B Titr" w:hint="cs"/>
                <w:sz w:val="14"/>
                <w:szCs w:val="14"/>
                <w:rtl/>
                <w:lang w:bidi="fa-IR"/>
              </w:rPr>
              <w:t>پنج شنبه 23/10/</w:t>
            </w:r>
          </w:p>
        </w:tc>
        <w:tc>
          <w:tcPr>
            <w:tcW w:w="306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آیین زندگی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فارماکولوژی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14-12</w:t>
            </w:r>
          </w:p>
        </w:tc>
        <w:tc>
          <w:tcPr>
            <w:tcW w:w="333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انقلاب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توانبخشی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14-12</w:t>
            </w:r>
          </w:p>
        </w:tc>
        <w:tc>
          <w:tcPr>
            <w:tcW w:w="361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انقلاب اسلامی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18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کامپیوتر و کاربرد</w:t>
            </w:r>
          </w:p>
        </w:tc>
        <w:tc>
          <w:tcPr>
            <w:tcW w:w="390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انقلاب</w:t>
            </w:r>
          </w:p>
          <w:p w:rsidR="007438AC" w:rsidRPr="00701BAD" w:rsidRDefault="007438A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438AC" w:rsidRPr="00701BAD" w:rsidRDefault="007438A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:rsidR="007438AC" w:rsidRPr="00701BAD" w:rsidRDefault="007438AC" w:rsidP="007438AC">
            <w:pPr>
              <w:bidi/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348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آیین</w:t>
            </w:r>
          </w:p>
          <w:p w:rsidR="007438AC" w:rsidRPr="00701BAD" w:rsidRDefault="007438A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438AC" w:rsidRPr="00701BAD" w:rsidRDefault="007438A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33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انقلاب</w:t>
            </w:r>
          </w:p>
          <w:p w:rsidR="007438AC" w:rsidRPr="00701BAD" w:rsidRDefault="007438A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438AC" w:rsidRPr="00701BAD" w:rsidRDefault="007438A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33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بازرسی و کنترل</w:t>
            </w:r>
          </w:p>
          <w:p w:rsidR="007438AC" w:rsidRPr="00701BAD" w:rsidRDefault="007438A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14-12</w:t>
            </w:r>
          </w:p>
        </w:tc>
        <w:tc>
          <w:tcPr>
            <w:tcW w:w="390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ریاضیات عمومی</w:t>
            </w:r>
            <w:r w:rsidR="004E1552">
              <w:rPr>
                <w:rFonts w:cs="B Titr" w:hint="cs"/>
                <w:sz w:val="12"/>
                <w:szCs w:val="12"/>
                <w:rtl/>
                <w:lang w:bidi="fa-IR"/>
              </w:rPr>
              <w:t>(1)</w:t>
            </w:r>
          </w:p>
          <w:p w:rsidR="007438AC" w:rsidRPr="00701BAD" w:rsidRDefault="007438A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14-12</w:t>
            </w:r>
          </w:p>
        </w:tc>
        <w:tc>
          <w:tcPr>
            <w:tcW w:w="305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نقشه کشی</w:t>
            </w:r>
          </w:p>
          <w:p w:rsidR="007438AC" w:rsidRPr="00701BAD" w:rsidRDefault="007438A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14-12</w:t>
            </w:r>
          </w:p>
        </w:tc>
        <w:tc>
          <w:tcPr>
            <w:tcW w:w="306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417" w:type="pct"/>
          </w:tcPr>
          <w:p w:rsidR="00C754C0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انقلاب</w:t>
            </w:r>
          </w:p>
          <w:p w:rsidR="007438AC" w:rsidRPr="00701BAD" w:rsidRDefault="007438A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438AC" w:rsidRPr="00701BAD" w:rsidRDefault="007438A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</w:tr>
      <w:tr w:rsidR="00341AAF" w:rsidRPr="00854B2F" w:rsidTr="0087656D">
        <w:trPr>
          <w:trHeight w:val="335"/>
        </w:trPr>
        <w:tc>
          <w:tcPr>
            <w:tcW w:w="250" w:type="pct"/>
            <w:shd w:val="clear" w:color="auto" w:fill="F2F2F2" w:themeFill="background1" w:themeFillShade="F2"/>
          </w:tcPr>
          <w:p w:rsidR="00C754C0" w:rsidRPr="00250353" w:rsidRDefault="00C754C0" w:rsidP="007438A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250353">
              <w:rPr>
                <w:rFonts w:cs="B Titr" w:hint="cs"/>
                <w:sz w:val="14"/>
                <w:szCs w:val="14"/>
                <w:rtl/>
                <w:lang w:bidi="fa-IR"/>
              </w:rPr>
              <w:t>جمعه</w:t>
            </w:r>
          </w:p>
        </w:tc>
        <w:tc>
          <w:tcPr>
            <w:tcW w:w="306" w:type="pct"/>
            <w:shd w:val="clear" w:color="auto" w:fill="D9D9D9" w:themeFill="background1" w:themeFillShade="D9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  <w:shd w:val="clear" w:color="auto" w:fill="D9D9D9" w:themeFill="background1" w:themeFillShade="D9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33" w:type="pct"/>
            <w:shd w:val="clear" w:color="auto" w:fill="D9D9D9" w:themeFill="background1" w:themeFillShade="D9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  <w:shd w:val="clear" w:color="auto" w:fill="D9D9D9" w:themeFill="background1" w:themeFillShade="D9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61" w:type="pct"/>
            <w:shd w:val="clear" w:color="auto" w:fill="D9D9D9" w:themeFill="background1" w:themeFillShade="D9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18" w:type="pct"/>
            <w:shd w:val="clear" w:color="auto" w:fill="D9D9D9" w:themeFill="background1" w:themeFillShade="D9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pct"/>
            <w:shd w:val="clear" w:color="auto" w:fill="D9D9D9" w:themeFill="background1" w:themeFillShade="D9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348" w:type="pct"/>
            <w:shd w:val="clear" w:color="auto" w:fill="D9D9D9" w:themeFill="background1" w:themeFillShade="D9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33" w:type="pct"/>
            <w:shd w:val="clear" w:color="auto" w:fill="D9D9D9" w:themeFill="background1" w:themeFillShade="D9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33" w:type="pct"/>
            <w:shd w:val="clear" w:color="auto" w:fill="D9D9D9" w:themeFill="background1" w:themeFillShade="D9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pct"/>
            <w:shd w:val="clear" w:color="auto" w:fill="D9D9D9" w:themeFill="background1" w:themeFillShade="D9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  <w:shd w:val="clear" w:color="auto" w:fill="D9D9D9" w:themeFill="background1" w:themeFillShade="D9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417" w:type="pct"/>
            <w:shd w:val="clear" w:color="auto" w:fill="D9D9D9" w:themeFill="background1" w:themeFillShade="D9"/>
          </w:tcPr>
          <w:p w:rsidR="00C754C0" w:rsidRPr="00701BAD" w:rsidRDefault="00C754C0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</w:tr>
      <w:tr w:rsidR="00AF3B9E" w:rsidRPr="00854B2F" w:rsidTr="0087656D">
        <w:trPr>
          <w:trHeight w:val="796"/>
        </w:trPr>
        <w:tc>
          <w:tcPr>
            <w:tcW w:w="250" w:type="pct"/>
            <w:shd w:val="clear" w:color="auto" w:fill="F2F2F2" w:themeFill="background1" w:themeFillShade="F2"/>
          </w:tcPr>
          <w:p w:rsidR="00526579" w:rsidRPr="00250353" w:rsidRDefault="00526579" w:rsidP="007438AC">
            <w:pPr>
              <w:bidi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  <w:p w:rsidR="00526579" w:rsidRPr="00250353" w:rsidRDefault="00526579" w:rsidP="007438A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250353">
              <w:rPr>
                <w:rFonts w:cs="B Titr" w:hint="cs"/>
                <w:sz w:val="14"/>
                <w:szCs w:val="14"/>
                <w:rtl/>
                <w:lang w:bidi="fa-IR"/>
              </w:rPr>
              <w:t>شنبه 25/10/</w:t>
            </w:r>
          </w:p>
        </w:tc>
        <w:tc>
          <w:tcPr>
            <w:tcW w:w="306" w:type="pct"/>
          </w:tcPr>
          <w:p w:rsidR="00526579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آمار حیاتی</w:t>
            </w:r>
            <w:r w:rsidR="004E1552">
              <w:rPr>
                <w:rFonts w:cs="B Titr" w:hint="cs"/>
                <w:sz w:val="12"/>
                <w:szCs w:val="12"/>
                <w:rtl/>
                <w:lang w:bidi="fa-IR"/>
              </w:rPr>
              <w:t>(1)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10</w:t>
            </w:r>
            <w:r w:rsidRPr="00701BAD">
              <w:rPr>
                <w:rFonts w:cs="Times New Roman" w:hint="cs"/>
                <w:sz w:val="12"/>
                <w:szCs w:val="12"/>
                <w:rtl/>
                <w:lang w:bidi="fa-IR"/>
              </w:rPr>
              <w:t xml:space="preserve">- </w:t>
            </w: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8</w:t>
            </w:r>
          </w:p>
        </w:tc>
        <w:tc>
          <w:tcPr>
            <w:tcW w:w="306" w:type="pct"/>
          </w:tcPr>
          <w:p w:rsidR="00526579" w:rsidRPr="00EC321A" w:rsidRDefault="004E1552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EC321A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بهداشت </w:t>
            </w:r>
            <w:r w:rsidR="00526579" w:rsidRPr="00EC321A">
              <w:rPr>
                <w:rFonts w:cs="B Titr" w:hint="cs"/>
                <w:sz w:val="12"/>
                <w:szCs w:val="12"/>
                <w:rtl/>
                <w:lang w:bidi="fa-IR"/>
              </w:rPr>
              <w:t>مواد غذایی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33" w:type="pct"/>
          </w:tcPr>
          <w:p w:rsidR="00526579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روش تحقیق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</w:tcPr>
          <w:p w:rsidR="00526579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بیوشیمی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61" w:type="pct"/>
          </w:tcPr>
          <w:p w:rsidR="00526579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روش تحقیق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18" w:type="pct"/>
          </w:tcPr>
          <w:p w:rsidR="00526579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زبان عمومی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10- 8</w:t>
            </w:r>
          </w:p>
        </w:tc>
        <w:tc>
          <w:tcPr>
            <w:tcW w:w="390" w:type="pct"/>
          </w:tcPr>
          <w:p w:rsidR="00526579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هیدرولوژی آب سطحی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348" w:type="pct"/>
          </w:tcPr>
          <w:p w:rsidR="00526579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آلودگی هوا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33" w:type="pct"/>
          </w:tcPr>
          <w:p w:rsidR="00526579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جمع آوری مواد زائد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10- 8</w:t>
            </w:r>
          </w:p>
        </w:tc>
        <w:tc>
          <w:tcPr>
            <w:tcW w:w="333" w:type="pct"/>
          </w:tcPr>
          <w:p w:rsidR="00526579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طرح تاسیسات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10- 8</w:t>
            </w:r>
          </w:p>
        </w:tc>
        <w:tc>
          <w:tcPr>
            <w:tcW w:w="390" w:type="pct"/>
          </w:tcPr>
          <w:p w:rsidR="00526579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شیمی عمومی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10- 8</w:t>
            </w:r>
          </w:p>
        </w:tc>
        <w:tc>
          <w:tcPr>
            <w:tcW w:w="305" w:type="pct"/>
          </w:tcPr>
          <w:p w:rsidR="00526579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مکانیک جامدات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10- 8</w:t>
            </w:r>
          </w:p>
        </w:tc>
        <w:tc>
          <w:tcPr>
            <w:tcW w:w="306" w:type="pct"/>
          </w:tcPr>
          <w:p w:rsidR="00526579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مبانی کنترل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10- 8</w:t>
            </w:r>
          </w:p>
        </w:tc>
        <w:tc>
          <w:tcPr>
            <w:tcW w:w="417" w:type="pct"/>
          </w:tcPr>
          <w:p w:rsidR="00526579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آمار حیاتی</w:t>
            </w:r>
            <w:r w:rsidR="004E1552">
              <w:rPr>
                <w:rFonts w:cs="B Titr" w:hint="cs"/>
                <w:sz w:val="12"/>
                <w:szCs w:val="12"/>
                <w:rtl/>
                <w:lang w:bidi="fa-IR"/>
              </w:rPr>
              <w:t>(2)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</w:tr>
      <w:tr w:rsidR="00AF3B9E" w:rsidRPr="00854B2F" w:rsidTr="0087656D">
        <w:trPr>
          <w:trHeight w:val="623"/>
        </w:trPr>
        <w:tc>
          <w:tcPr>
            <w:tcW w:w="250" w:type="pct"/>
            <w:shd w:val="clear" w:color="auto" w:fill="F2F2F2" w:themeFill="background1" w:themeFillShade="F2"/>
          </w:tcPr>
          <w:p w:rsidR="00526579" w:rsidRPr="00250353" w:rsidRDefault="00526579" w:rsidP="007438AC">
            <w:pPr>
              <w:bidi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  <w:p w:rsidR="00526579" w:rsidRPr="00250353" w:rsidRDefault="00526579" w:rsidP="007438A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250353">
              <w:rPr>
                <w:rFonts w:cs="B Titr" w:hint="cs"/>
                <w:sz w:val="14"/>
                <w:szCs w:val="14"/>
                <w:rtl/>
                <w:lang w:bidi="fa-IR"/>
              </w:rPr>
              <w:t>یک شنبه</w:t>
            </w:r>
          </w:p>
          <w:p w:rsidR="00526579" w:rsidRPr="00250353" w:rsidRDefault="00526579" w:rsidP="007438A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250353">
              <w:rPr>
                <w:rFonts w:cs="B Titr" w:hint="cs"/>
                <w:sz w:val="14"/>
                <w:szCs w:val="14"/>
                <w:rtl/>
                <w:lang w:bidi="fa-IR"/>
              </w:rPr>
              <w:t>26 /10/</w:t>
            </w:r>
          </w:p>
        </w:tc>
        <w:tc>
          <w:tcPr>
            <w:tcW w:w="306" w:type="pct"/>
          </w:tcPr>
          <w:p w:rsidR="00526579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06" w:type="pct"/>
          </w:tcPr>
          <w:p w:rsidR="00526579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اندیشه (2)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33" w:type="pct"/>
          </w:tcPr>
          <w:p w:rsidR="00526579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تغذیه کاربردی</w:t>
            </w:r>
          </w:p>
          <w:p w:rsidR="00FC7B61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16-14</w:t>
            </w:r>
          </w:p>
        </w:tc>
        <w:tc>
          <w:tcPr>
            <w:tcW w:w="306" w:type="pct"/>
          </w:tcPr>
          <w:p w:rsidR="00526579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تفسیر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16-14</w:t>
            </w:r>
          </w:p>
        </w:tc>
        <w:tc>
          <w:tcPr>
            <w:tcW w:w="361" w:type="pct"/>
          </w:tcPr>
          <w:p w:rsidR="00526579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اندیشه (2)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18" w:type="pct"/>
          </w:tcPr>
          <w:p w:rsidR="00526579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90" w:type="pct"/>
          </w:tcPr>
          <w:p w:rsidR="00526579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بهداشت مسکن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348" w:type="pct"/>
          </w:tcPr>
          <w:p w:rsidR="00526579" w:rsidRPr="00701BAD" w:rsidRDefault="00526579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کاربرد بیوتکنولوژی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33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33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تفسیر</w:t>
            </w:r>
          </w:p>
          <w:p w:rsidR="00250353" w:rsidRPr="00701BAD" w:rsidRDefault="00250353" w:rsidP="00250353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16  -14</w:t>
            </w:r>
          </w:p>
        </w:tc>
        <w:tc>
          <w:tcPr>
            <w:tcW w:w="390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05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06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417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روانشناسی صنعتی</w:t>
            </w:r>
          </w:p>
          <w:p w:rsidR="00250353" w:rsidRPr="00701BAD" w:rsidRDefault="00250353" w:rsidP="00250353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16  -14</w:t>
            </w:r>
          </w:p>
        </w:tc>
      </w:tr>
      <w:tr w:rsidR="00AF3B9E" w:rsidRPr="00854B2F" w:rsidTr="0087656D">
        <w:trPr>
          <w:trHeight w:val="600"/>
        </w:trPr>
        <w:tc>
          <w:tcPr>
            <w:tcW w:w="250" w:type="pct"/>
            <w:shd w:val="clear" w:color="auto" w:fill="F2F2F2" w:themeFill="background1" w:themeFillShade="F2"/>
          </w:tcPr>
          <w:p w:rsidR="00526579" w:rsidRPr="00250353" w:rsidRDefault="00526579" w:rsidP="007438AC">
            <w:pPr>
              <w:bidi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  <w:p w:rsidR="00526579" w:rsidRPr="00250353" w:rsidRDefault="00526579" w:rsidP="007438A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250353">
              <w:rPr>
                <w:rFonts w:cs="B Titr" w:hint="cs"/>
                <w:sz w:val="14"/>
                <w:szCs w:val="14"/>
                <w:rtl/>
                <w:lang w:bidi="fa-IR"/>
              </w:rPr>
              <w:t>دوشنبه 27/10/</w:t>
            </w:r>
          </w:p>
        </w:tc>
        <w:tc>
          <w:tcPr>
            <w:tcW w:w="306" w:type="pct"/>
          </w:tcPr>
          <w:p w:rsidR="00526579" w:rsidRPr="00EC321A" w:rsidRDefault="004E1552" w:rsidP="007438AC">
            <w:pPr>
              <w:bidi/>
              <w:jc w:val="center"/>
              <w:rPr>
                <w:rFonts w:cs="B Titr"/>
                <w:sz w:val="10"/>
                <w:szCs w:val="10"/>
                <w:rtl/>
                <w:lang w:bidi="fa-IR"/>
              </w:rPr>
            </w:pPr>
            <w:r w:rsidRPr="00EC321A">
              <w:rPr>
                <w:rFonts w:cs="B Titr" w:hint="cs"/>
                <w:sz w:val="10"/>
                <w:szCs w:val="10"/>
                <w:rtl/>
                <w:lang w:bidi="fa-IR"/>
              </w:rPr>
              <w:t xml:space="preserve">اصول </w:t>
            </w:r>
            <w:r w:rsidR="00AA04A8" w:rsidRPr="00EC321A">
              <w:rPr>
                <w:rFonts w:cs="B Titr" w:hint="cs"/>
                <w:sz w:val="10"/>
                <w:szCs w:val="10"/>
                <w:rtl/>
                <w:lang w:bidi="fa-IR"/>
              </w:rPr>
              <w:t>مبانی جامعه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بهداشت محیط(1)</w:t>
            </w:r>
          </w:p>
          <w:p w:rsidR="00FC7B61" w:rsidRPr="00701BAD" w:rsidRDefault="00FC7B61" w:rsidP="007438AC">
            <w:pPr>
              <w:bidi/>
              <w:jc w:val="center"/>
              <w:rPr>
                <w:rFonts w:cs="Times New Roman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4-2</w:t>
            </w:r>
          </w:p>
        </w:tc>
        <w:tc>
          <w:tcPr>
            <w:tcW w:w="333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06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61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18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نقشه برداری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_</w:t>
            </w:r>
          </w:p>
        </w:tc>
        <w:tc>
          <w:tcPr>
            <w:tcW w:w="348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آشنایی با مدلسازی</w:t>
            </w:r>
          </w:p>
          <w:p w:rsidR="0093082A" w:rsidRPr="00701BAD" w:rsidRDefault="004E1552" w:rsidP="004E1552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sz w:val="12"/>
                <w:szCs w:val="12"/>
                <w:rtl/>
                <w:lang w:bidi="fa-IR"/>
              </w:rPr>
              <w:t>16</w:t>
            </w:r>
            <w:r w:rsidR="0093082A" w:rsidRPr="00701BAD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- </w:t>
            </w:r>
            <w:r>
              <w:rPr>
                <w:rFonts w:cs="B Titr" w:hint="cs"/>
                <w:sz w:val="12"/>
                <w:szCs w:val="12"/>
                <w:rtl/>
                <w:lang w:bidi="fa-IR"/>
              </w:rPr>
              <w:t>14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33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روشهای مهندسی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16  -14</w:t>
            </w:r>
          </w:p>
        </w:tc>
        <w:tc>
          <w:tcPr>
            <w:tcW w:w="333" w:type="pct"/>
          </w:tcPr>
          <w:p w:rsidR="00526579" w:rsidRPr="00701BAD" w:rsidRDefault="00AA04A8" w:rsidP="007438AC">
            <w:pPr>
              <w:bidi/>
              <w:jc w:val="center"/>
              <w:rPr>
                <w:rFonts w:cs="Times New Roman"/>
                <w:sz w:val="12"/>
                <w:szCs w:val="12"/>
                <w:rtl/>
                <w:lang w:bidi="fa-IR"/>
              </w:rPr>
            </w:pPr>
            <w:r w:rsidRPr="00701BAD">
              <w:rPr>
                <w:rFonts w:cs="Times New Roman" w:hint="cs"/>
                <w:sz w:val="12"/>
                <w:szCs w:val="12"/>
                <w:rtl/>
                <w:lang w:bidi="fa-IR"/>
              </w:rPr>
              <w:t>_</w:t>
            </w:r>
          </w:p>
        </w:tc>
        <w:tc>
          <w:tcPr>
            <w:tcW w:w="390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مدیریت صنعتی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05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بیوشیمی و تغذیه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ایمنی(3)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417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</w:tr>
      <w:tr w:rsidR="00AF3B9E" w:rsidRPr="00854B2F" w:rsidTr="0087656D">
        <w:trPr>
          <w:trHeight w:val="468"/>
        </w:trPr>
        <w:tc>
          <w:tcPr>
            <w:tcW w:w="250" w:type="pct"/>
            <w:shd w:val="clear" w:color="auto" w:fill="F2F2F2" w:themeFill="background1" w:themeFillShade="F2"/>
          </w:tcPr>
          <w:p w:rsidR="00526579" w:rsidRPr="00250353" w:rsidRDefault="00526579" w:rsidP="007438AC">
            <w:pPr>
              <w:bidi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  <w:p w:rsidR="00526579" w:rsidRPr="00250353" w:rsidRDefault="00526579" w:rsidP="007438A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250353">
              <w:rPr>
                <w:rFonts w:cs="B Titr" w:hint="cs"/>
                <w:sz w:val="14"/>
                <w:szCs w:val="14"/>
                <w:rtl/>
                <w:lang w:bidi="fa-IR"/>
              </w:rPr>
              <w:t>سه شنبه 28/10/</w:t>
            </w:r>
          </w:p>
        </w:tc>
        <w:tc>
          <w:tcPr>
            <w:tcW w:w="306" w:type="pct"/>
          </w:tcPr>
          <w:p w:rsidR="00526579" w:rsidRPr="00701BAD" w:rsidRDefault="00AA04A8" w:rsidP="007438AC">
            <w:pPr>
              <w:bidi/>
              <w:jc w:val="center"/>
              <w:rPr>
                <w:rFonts w:cs="Times New Roman"/>
                <w:sz w:val="12"/>
                <w:szCs w:val="12"/>
                <w:rtl/>
                <w:lang w:bidi="fa-IR"/>
              </w:rPr>
            </w:pPr>
            <w:r w:rsidRPr="00701BAD">
              <w:rPr>
                <w:rFonts w:cs="Times New Roman" w:hint="cs"/>
                <w:sz w:val="12"/>
                <w:szCs w:val="12"/>
                <w:rtl/>
                <w:lang w:bidi="fa-IR"/>
              </w:rPr>
              <w:t>_</w:t>
            </w:r>
          </w:p>
        </w:tc>
        <w:tc>
          <w:tcPr>
            <w:tcW w:w="306" w:type="pct"/>
          </w:tcPr>
          <w:p w:rsidR="00526579" w:rsidRPr="00701BAD" w:rsidRDefault="00AA04A8" w:rsidP="007438AC">
            <w:pPr>
              <w:bidi/>
              <w:jc w:val="center"/>
              <w:rPr>
                <w:rFonts w:cs="Times New Roman"/>
                <w:sz w:val="12"/>
                <w:szCs w:val="12"/>
                <w:rtl/>
                <w:lang w:bidi="fa-IR"/>
              </w:rPr>
            </w:pPr>
            <w:r w:rsidRPr="00701BAD">
              <w:rPr>
                <w:rFonts w:cs="Times New Roman" w:hint="cs"/>
                <w:sz w:val="12"/>
                <w:szCs w:val="12"/>
                <w:rtl/>
                <w:lang w:bidi="fa-IR"/>
              </w:rPr>
              <w:t>_</w:t>
            </w:r>
          </w:p>
        </w:tc>
        <w:tc>
          <w:tcPr>
            <w:tcW w:w="333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بهداشت سالمندان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اپیدمیولوژی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16-14</w:t>
            </w:r>
          </w:p>
        </w:tc>
        <w:tc>
          <w:tcPr>
            <w:tcW w:w="361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اصول برنامه ریزی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16-14</w:t>
            </w:r>
          </w:p>
        </w:tc>
        <w:tc>
          <w:tcPr>
            <w:tcW w:w="318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اندیشه (1)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آمار زیستی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348" w:type="pct"/>
          </w:tcPr>
          <w:p w:rsidR="00526579" w:rsidRPr="00701BAD" w:rsidRDefault="00AA04A8" w:rsidP="007438AC">
            <w:pPr>
              <w:bidi/>
              <w:jc w:val="center"/>
              <w:rPr>
                <w:rFonts w:cs="Times New Roman"/>
                <w:sz w:val="12"/>
                <w:szCs w:val="12"/>
                <w:rtl/>
                <w:lang w:bidi="fa-IR"/>
              </w:rPr>
            </w:pPr>
            <w:r w:rsidRPr="00701BAD">
              <w:rPr>
                <w:rFonts w:cs="Times New Roman" w:hint="cs"/>
                <w:sz w:val="12"/>
                <w:szCs w:val="12"/>
                <w:rtl/>
                <w:lang w:bidi="fa-IR"/>
              </w:rPr>
              <w:t>_</w:t>
            </w:r>
          </w:p>
        </w:tc>
        <w:tc>
          <w:tcPr>
            <w:tcW w:w="333" w:type="pct"/>
          </w:tcPr>
          <w:p w:rsidR="00526579" w:rsidRPr="00701BAD" w:rsidRDefault="00AA04A8" w:rsidP="007438AC">
            <w:pPr>
              <w:bidi/>
              <w:jc w:val="center"/>
              <w:rPr>
                <w:rFonts w:cs="Times New Roman"/>
                <w:sz w:val="12"/>
                <w:szCs w:val="12"/>
                <w:rtl/>
                <w:lang w:bidi="fa-IR"/>
              </w:rPr>
            </w:pPr>
            <w:r w:rsidRPr="00701BAD">
              <w:rPr>
                <w:rFonts w:cs="Times New Roman" w:hint="cs"/>
                <w:sz w:val="12"/>
                <w:szCs w:val="12"/>
                <w:rtl/>
                <w:lang w:bidi="fa-IR"/>
              </w:rPr>
              <w:t>_</w:t>
            </w:r>
          </w:p>
        </w:tc>
        <w:tc>
          <w:tcPr>
            <w:tcW w:w="333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شبکه جمع آوری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16-14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اندیشه(1)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05" w:type="pct"/>
          </w:tcPr>
          <w:p w:rsidR="00526579" w:rsidRPr="00701BAD" w:rsidRDefault="00AA04A8" w:rsidP="007438AC">
            <w:pPr>
              <w:bidi/>
              <w:jc w:val="center"/>
              <w:rPr>
                <w:rFonts w:cs="Times New Roman"/>
                <w:sz w:val="12"/>
                <w:szCs w:val="12"/>
                <w:rtl/>
                <w:lang w:bidi="fa-IR"/>
              </w:rPr>
            </w:pPr>
            <w:r w:rsidRPr="00701BAD">
              <w:rPr>
                <w:rFonts w:cs="Times New Roman" w:hint="cs"/>
                <w:sz w:val="12"/>
                <w:szCs w:val="12"/>
                <w:rtl/>
                <w:lang w:bidi="fa-IR"/>
              </w:rPr>
              <w:t>_</w:t>
            </w:r>
          </w:p>
        </w:tc>
        <w:tc>
          <w:tcPr>
            <w:tcW w:w="306" w:type="pct"/>
          </w:tcPr>
          <w:p w:rsidR="00526579" w:rsidRPr="00701BAD" w:rsidRDefault="00AA04A8" w:rsidP="007438AC">
            <w:pPr>
              <w:bidi/>
              <w:jc w:val="center"/>
              <w:rPr>
                <w:rFonts w:cs="Times New Roman"/>
                <w:sz w:val="12"/>
                <w:szCs w:val="12"/>
                <w:rtl/>
                <w:lang w:bidi="fa-IR"/>
              </w:rPr>
            </w:pPr>
            <w:r w:rsidRPr="00701BAD">
              <w:rPr>
                <w:rFonts w:cs="Times New Roman" w:hint="cs"/>
                <w:sz w:val="12"/>
                <w:szCs w:val="12"/>
                <w:rtl/>
                <w:lang w:bidi="fa-IR"/>
              </w:rPr>
              <w:t>_</w:t>
            </w:r>
          </w:p>
        </w:tc>
        <w:tc>
          <w:tcPr>
            <w:tcW w:w="417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بهداشت پرتوها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701BAD" w:rsidRDefault="008B1A2C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</w:tr>
      <w:tr w:rsidR="00AF3B9E" w:rsidRPr="00854B2F" w:rsidTr="00EC321A">
        <w:trPr>
          <w:trHeight w:val="668"/>
        </w:trPr>
        <w:tc>
          <w:tcPr>
            <w:tcW w:w="250" w:type="pct"/>
            <w:shd w:val="clear" w:color="auto" w:fill="F2F2F2" w:themeFill="background1" w:themeFillShade="F2"/>
          </w:tcPr>
          <w:p w:rsidR="00526579" w:rsidRPr="00250353" w:rsidRDefault="00526579" w:rsidP="007438AC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526579" w:rsidRPr="00250353" w:rsidRDefault="00526579" w:rsidP="007438A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25035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چهارشنبه</w:t>
            </w:r>
            <w:r w:rsidRPr="00250353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29/10/</w:t>
            </w:r>
          </w:p>
        </w:tc>
        <w:tc>
          <w:tcPr>
            <w:tcW w:w="306" w:type="pct"/>
          </w:tcPr>
          <w:p w:rsidR="00526579" w:rsidRPr="00701BAD" w:rsidRDefault="004E1552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4E1552">
              <w:rPr>
                <w:rFonts w:cs="B Titr" w:hint="cs"/>
                <w:sz w:val="8"/>
                <w:szCs w:val="8"/>
                <w:rtl/>
                <w:lang w:bidi="fa-IR"/>
              </w:rPr>
              <w:t>اصول کلیات</w:t>
            </w:r>
            <w:r w:rsidRPr="004E1552">
              <w:rPr>
                <w:rFonts w:cs="B Titr" w:hint="cs"/>
                <w:sz w:val="6"/>
                <w:szCs w:val="6"/>
                <w:rtl/>
                <w:lang w:bidi="fa-IR"/>
              </w:rPr>
              <w:t xml:space="preserve"> </w:t>
            </w:r>
            <w:r w:rsidR="00AA04A8" w:rsidRPr="004E1552">
              <w:rPr>
                <w:rFonts w:cs="B Titr" w:hint="cs"/>
                <w:sz w:val="10"/>
                <w:szCs w:val="10"/>
                <w:rtl/>
                <w:lang w:bidi="fa-IR"/>
              </w:rPr>
              <w:t>خدمات بهداشتی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زبان تخصص</w:t>
            </w:r>
            <w:r w:rsidR="00FC7B61" w:rsidRPr="00701BAD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33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دانش خانواد</w:t>
            </w:r>
            <w:r w:rsidR="00FC7B61" w:rsidRPr="00701BAD">
              <w:rPr>
                <w:rFonts w:cs="B Titr" w:hint="cs"/>
                <w:sz w:val="12"/>
                <w:szCs w:val="12"/>
                <w:rtl/>
                <w:lang w:bidi="fa-IR"/>
              </w:rPr>
              <w:t>ه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16-14</w:t>
            </w:r>
          </w:p>
        </w:tc>
        <w:tc>
          <w:tcPr>
            <w:tcW w:w="306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بهداشت حرفه ای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16-14</w:t>
            </w:r>
          </w:p>
        </w:tc>
        <w:tc>
          <w:tcPr>
            <w:tcW w:w="361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دانش خانواده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16-14</w:t>
            </w:r>
          </w:p>
        </w:tc>
        <w:tc>
          <w:tcPr>
            <w:tcW w:w="318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90" w:type="pct"/>
          </w:tcPr>
          <w:p w:rsidR="00526579" w:rsidRPr="004E1552" w:rsidRDefault="004E1552" w:rsidP="007438AC">
            <w:pPr>
              <w:bidi/>
              <w:jc w:val="center"/>
              <w:rPr>
                <w:rFonts w:cs="B Titr"/>
                <w:sz w:val="10"/>
                <w:szCs w:val="10"/>
                <w:rtl/>
                <w:lang w:bidi="fa-IR"/>
              </w:rPr>
            </w:pPr>
            <w:r w:rsidRPr="004E1552">
              <w:rPr>
                <w:rFonts w:cs="B Titr" w:hint="cs"/>
                <w:sz w:val="10"/>
                <w:szCs w:val="10"/>
                <w:rtl/>
                <w:lang w:bidi="fa-IR"/>
              </w:rPr>
              <w:t xml:space="preserve">بهداشت </w:t>
            </w:r>
            <w:r w:rsidR="00AA04A8" w:rsidRPr="004E1552">
              <w:rPr>
                <w:rFonts w:cs="B Titr" w:hint="cs"/>
                <w:sz w:val="10"/>
                <w:szCs w:val="10"/>
                <w:rtl/>
                <w:lang w:bidi="fa-IR"/>
              </w:rPr>
              <w:t>مواد غذایی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348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مکانیک</w:t>
            </w:r>
            <w:r w:rsidR="004E1552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 خاک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33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بهداشت پرتوها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33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دانش خانواده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16-14</w:t>
            </w:r>
          </w:p>
        </w:tc>
        <w:tc>
          <w:tcPr>
            <w:tcW w:w="390" w:type="pct"/>
          </w:tcPr>
          <w:p w:rsidR="00526579" w:rsidRPr="00701BAD" w:rsidRDefault="00526579" w:rsidP="007438AC">
            <w:pPr>
              <w:pStyle w:val="ListParagraph"/>
              <w:numPr>
                <w:ilvl w:val="0"/>
                <w:numId w:val="2"/>
              </w:num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05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برنامه نویسی کامپیوتر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دانش خانواده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16-14</w:t>
            </w:r>
          </w:p>
        </w:tc>
        <w:tc>
          <w:tcPr>
            <w:tcW w:w="417" w:type="pct"/>
          </w:tcPr>
          <w:p w:rsidR="00526579" w:rsidRPr="00701BAD" w:rsidRDefault="00AA04A8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روشنایی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</w:tr>
      <w:tr w:rsidR="00AF3B9E" w:rsidRPr="00854B2F" w:rsidTr="00EC321A">
        <w:trPr>
          <w:trHeight w:val="722"/>
        </w:trPr>
        <w:tc>
          <w:tcPr>
            <w:tcW w:w="250" w:type="pct"/>
            <w:shd w:val="clear" w:color="auto" w:fill="F2F2F2" w:themeFill="background1" w:themeFillShade="F2"/>
          </w:tcPr>
          <w:p w:rsidR="00526579" w:rsidRPr="00250353" w:rsidRDefault="00526579" w:rsidP="007438AC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526579" w:rsidRPr="00250353" w:rsidRDefault="00526579" w:rsidP="007438A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25035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پنج شنبه</w:t>
            </w:r>
            <w:r w:rsidRPr="00250353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30/10/95</w:t>
            </w:r>
          </w:p>
        </w:tc>
        <w:tc>
          <w:tcPr>
            <w:tcW w:w="306" w:type="pct"/>
          </w:tcPr>
          <w:p w:rsidR="00526579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اصول تغذیه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</w:tcPr>
          <w:p w:rsidR="00526579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بهداشت محیط(2)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33" w:type="pct"/>
          </w:tcPr>
          <w:p w:rsidR="00526579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مادر و کودک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14-12</w:t>
            </w:r>
          </w:p>
        </w:tc>
        <w:tc>
          <w:tcPr>
            <w:tcW w:w="306" w:type="pct"/>
          </w:tcPr>
          <w:p w:rsidR="00526579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اکولوژی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14-12</w:t>
            </w:r>
          </w:p>
        </w:tc>
        <w:tc>
          <w:tcPr>
            <w:tcW w:w="361" w:type="pct"/>
          </w:tcPr>
          <w:p w:rsidR="00526579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برنامه ملی مبارزه</w:t>
            </w:r>
          </w:p>
          <w:p w:rsidR="0076468F" w:rsidRPr="00701BAD" w:rsidRDefault="0076468F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14-12</w:t>
            </w:r>
          </w:p>
        </w:tc>
        <w:tc>
          <w:tcPr>
            <w:tcW w:w="318" w:type="pct"/>
          </w:tcPr>
          <w:p w:rsidR="00526579" w:rsidRPr="004E1552" w:rsidRDefault="00FC7B61" w:rsidP="007438AC">
            <w:pPr>
              <w:bidi/>
              <w:jc w:val="center"/>
              <w:rPr>
                <w:rFonts w:cs="B Titr"/>
                <w:sz w:val="10"/>
                <w:szCs w:val="10"/>
                <w:rtl/>
                <w:lang w:bidi="fa-IR"/>
              </w:rPr>
            </w:pPr>
            <w:r w:rsidRPr="004E1552">
              <w:rPr>
                <w:rFonts w:cs="B Titr" w:hint="cs"/>
                <w:sz w:val="10"/>
                <w:szCs w:val="10"/>
                <w:rtl/>
                <w:lang w:bidi="fa-IR"/>
              </w:rPr>
              <w:t>اصول مدیریت</w:t>
            </w:r>
            <w:r w:rsidR="004E1552" w:rsidRPr="004E1552">
              <w:rPr>
                <w:rFonts w:cs="B Titr" w:hint="cs"/>
                <w:sz w:val="10"/>
                <w:szCs w:val="10"/>
                <w:rtl/>
                <w:lang w:bidi="fa-IR"/>
              </w:rPr>
              <w:t xml:space="preserve"> خدمات بهداشتی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pct"/>
          </w:tcPr>
          <w:p w:rsidR="00526579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تاریخ تحلیلی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348" w:type="pct"/>
          </w:tcPr>
          <w:p w:rsidR="00526579" w:rsidRPr="00701BAD" w:rsidRDefault="00FC7B61" w:rsidP="004E1552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تصفیه فاضلاب 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33" w:type="pct"/>
          </w:tcPr>
          <w:p w:rsidR="00526579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می</w:t>
            </w:r>
            <w:r w:rsidR="0093082A" w:rsidRPr="00701BAD">
              <w:rPr>
                <w:rFonts w:cs="B Titr" w:hint="cs"/>
                <w:sz w:val="12"/>
                <w:szCs w:val="12"/>
                <w:rtl/>
                <w:lang w:bidi="fa-IR"/>
              </w:rPr>
              <w:t>ک</w:t>
            </w: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روبیولوژی محیط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14- 12</w:t>
            </w:r>
          </w:p>
        </w:tc>
        <w:tc>
          <w:tcPr>
            <w:tcW w:w="333" w:type="pct"/>
          </w:tcPr>
          <w:p w:rsidR="00526579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تصفیه فاضلاب صنعتی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14- 12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pct"/>
          </w:tcPr>
          <w:p w:rsidR="00526579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ادبیات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14- 12</w:t>
            </w:r>
          </w:p>
        </w:tc>
        <w:tc>
          <w:tcPr>
            <w:tcW w:w="305" w:type="pct"/>
          </w:tcPr>
          <w:p w:rsidR="00526579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تاریخ تحلیلی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</w:tcPr>
          <w:p w:rsidR="00526579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بیماریهای شغلی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14- 12</w:t>
            </w:r>
          </w:p>
        </w:tc>
        <w:tc>
          <w:tcPr>
            <w:tcW w:w="417" w:type="pct"/>
          </w:tcPr>
          <w:p w:rsidR="00526579" w:rsidRPr="00701BAD" w:rsidRDefault="00FC7B61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تنشهای حرارتی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701BAD">
              <w:rPr>
                <w:rFonts w:cs="B Titr" w:hint="cs"/>
                <w:sz w:val="12"/>
                <w:szCs w:val="12"/>
                <w:rtl/>
                <w:lang w:bidi="fa-IR"/>
              </w:rPr>
              <w:t>12-  10</w:t>
            </w:r>
          </w:p>
          <w:p w:rsidR="0093082A" w:rsidRPr="00701BAD" w:rsidRDefault="0093082A" w:rsidP="007438AC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</w:tr>
    </w:tbl>
    <w:p w:rsidR="00847A15" w:rsidRPr="00701BAD" w:rsidRDefault="00FB60AA" w:rsidP="00701BAD">
      <w:pPr>
        <w:bidi/>
        <w:ind w:left="-81" w:firstLine="81"/>
        <w:jc w:val="center"/>
        <w:rPr>
          <w:rFonts w:cs="B Titr"/>
          <w:sz w:val="12"/>
          <w:szCs w:val="12"/>
          <w:rtl/>
          <w:lang w:bidi="fa-IR"/>
        </w:rPr>
      </w:pPr>
      <w:r w:rsidRPr="00701BAD">
        <w:rPr>
          <w:rFonts w:cs="B Titr" w:hint="cs"/>
          <w:sz w:val="12"/>
          <w:szCs w:val="12"/>
          <w:rtl/>
        </w:rPr>
        <w:t>برنامه امتحانات پایان ترم نیمسال</w:t>
      </w:r>
      <w:r w:rsidR="00070907" w:rsidRPr="00701BAD">
        <w:rPr>
          <w:rFonts w:cs="B Titr" w:hint="cs"/>
          <w:sz w:val="12"/>
          <w:szCs w:val="12"/>
          <w:rtl/>
        </w:rPr>
        <w:t xml:space="preserve"> اول</w:t>
      </w:r>
      <w:r w:rsidR="003E055E" w:rsidRPr="00701BAD">
        <w:rPr>
          <w:rFonts w:cs="B Titr" w:hint="cs"/>
          <w:sz w:val="12"/>
          <w:szCs w:val="12"/>
          <w:rtl/>
        </w:rPr>
        <w:t xml:space="preserve"> </w:t>
      </w:r>
      <w:r w:rsidRPr="00701BAD">
        <w:rPr>
          <w:rFonts w:cs="B Titr" w:hint="cs"/>
          <w:sz w:val="12"/>
          <w:szCs w:val="12"/>
          <w:rtl/>
        </w:rPr>
        <w:t>سال تحصیلی</w:t>
      </w:r>
      <w:r w:rsidR="00D32003" w:rsidRPr="00701BAD">
        <w:rPr>
          <w:rFonts w:cs="B Titr" w:hint="cs"/>
          <w:sz w:val="12"/>
          <w:szCs w:val="12"/>
          <w:rtl/>
        </w:rPr>
        <w:t>96</w:t>
      </w:r>
      <w:r w:rsidRPr="00701BAD">
        <w:rPr>
          <w:rFonts w:cs="B Titr" w:hint="cs"/>
          <w:sz w:val="12"/>
          <w:szCs w:val="12"/>
          <w:rtl/>
        </w:rPr>
        <w:t>-</w:t>
      </w:r>
      <w:r w:rsidR="009E0B6C" w:rsidRPr="00701BAD">
        <w:rPr>
          <w:rFonts w:cs="B Titr" w:hint="cs"/>
          <w:sz w:val="12"/>
          <w:szCs w:val="12"/>
          <w:rtl/>
        </w:rPr>
        <w:t>9</w:t>
      </w:r>
      <w:r w:rsidR="00A0378C" w:rsidRPr="00701BAD">
        <w:rPr>
          <w:rFonts w:cs="B Titr" w:hint="cs"/>
          <w:sz w:val="12"/>
          <w:szCs w:val="12"/>
          <w:rtl/>
        </w:rPr>
        <w:t>5</w:t>
      </w:r>
      <w:r w:rsidRPr="00701BAD">
        <w:rPr>
          <w:rFonts w:cs="B Titr" w:hint="cs"/>
          <w:sz w:val="12"/>
          <w:szCs w:val="12"/>
          <w:rtl/>
        </w:rPr>
        <w:t xml:space="preserve"> </w:t>
      </w:r>
      <w:r w:rsidR="003E055E" w:rsidRPr="00701BAD">
        <w:rPr>
          <w:rFonts w:cs="B Titr" w:hint="cs"/>
          <w:sz w:val="12"/>
          <w:szCs w:val="12"/>
          <w:rtl/>
        </w:rPr>
        <w:t>دان</w:t>
      </w:r>
      <w:r w:rsidRPr="00701BAD">
        <w:rPr>
          <w:rFonts w:cs="B Titr" w:hint="cs"/>
          <w:sz w:val="12"/>
          <w:szCs w:val="12"/>
          <w:rtl/>
        </w:rPr>
        <w:t>شکده بهداشت</w:t>
      </w:r>
      <w:r w:rsidR="00483865" w:rsidRPr="00701BAD">
        <w:rPr>
          <w:rFonts w:cs="B Titr" w:hint="cs"/>
          <w:sz w:val="12"/>
          <w:szCs w:val="12"/>
          <w:rtl/>
        </w:rPr>
        <w:t xml:space="preserve"> بجنورد</w:t>
      </w:r>
      <w:r w:rsidR="00795F55" w:rsidRPr="00701BAD">
        <w:rPr>
          <w:rFonts w:cs="B Titr" w:hint="cs"/>
          <w:sz w:val="12"/>
          <w:szCs w:val="12"/>
          <w:rtl/>
        </w:rPr>
        <w:t>(</w:t>
      </w:r>
      <w:r w:rsidR="00D32003" w:rsidRPr="00701BAD">
        <w:rPr>
          <w:rFonts w:cs="B Titr" w:hint="cs"/>
          <w:sz w:val="12"/>
          <w:szCs w:val="12"/>
          <w:rtl/>
        </w:rPr>
        <w:t>18</w:t>
      </w:r>
      <w:r w:rsidR="00795F55" w:rsidRPr="00701BAD">
        <w:rPr>
          <w:rFonts w:cs="B Titr" w:hint="cs"/>
          <w:sz w:val="12"/>
          <w:szCs w:val="12"/>
          <w:rtl/>
        </w:rPr>
        <w:t>/10/</w:t>
      </w:r>
      <w:r w:rsidR="00D32003" w:rsidRPr="00701BAD">
        <w:rPr>
          <w:rFonts w:cs="B Titr" w:hint="cs"/>
          <w:sz w:val="12"/>
          <w:szCs w:val="12"/>
          <w:rtl/>
        </w:rPr>
        <w:t>95</w:t>
      </w:r>
      <w:r w:rsidR="00795F55" w:rsidRPr="00701BAD">
        <w:rPr>
          <w:rFonts w:cs="B Titr" w:hint="cs"/>
          <w:sz w:val="12"/>
          <w:szCs w:val="12"/>
          <w:rtl/>
        </w:rPr>
        <w:t xml:space="preserve"> الی </w:t>
      </w:r>
      <w:r w:rsidR="00D32003" w:rsidRPr="00701BAD">
        <w:rPr>
          <w:rFonts w:cs="B Titr" w:hint="cs"/>
          <w:sz w:val="12"/>
          <w:szCs w:val="12"/>
          <w:rtl/>
        </w:rPr>
        <w:t>30</w:t>
      </w:r>
      <w:r w:rsidR="00795F55" w:rsidRPr="00701BAD">
        <w:rPr>
          <w:rFonts w:cs="B Titr" w:hint="cs"/>
          <w:sz w:val="12"/>
          <w:szCs w:val="12"/>
          <w:rtl/>
        </w:rPr>
        <w:t>/</w:t>
      </w:r>
      <w:r w:rsidR="00D32003" w:rsidRPr="00701BAD">
        <w:rPr>
          <w:rFonts w:cs="B Titr" w:hint="cs"/>
          <w:sz w:val="12"/>
          <w:szCs w:val="12"/>
          <w:rtl/>
        </w:rPr>
        <w:t>10</w:t>
      </w:r>
      <w:r w:rsidR="00795F55" w:rsidRPr="00701BAD">
        <w:rPr>
          <w:rFonts w:cs="B Titr" w:hint="cs"/>
          <w:sz w:val="12"/>
          <w:szCs w:val="12"/>
          <w:rtl/>
        </w:rPr>
        <w:t>/</w:t>
      </w:r>
      <w:r w:rsidR="00D32003" w:rsidRPr="00701BAD">
        <w:rPr>
          <w:rFonts w:cs="B Titr" w:hint="cs"/>
          <w:sz w:val="12"/>
          <w:szCs w:val="12"/>
          <w:rtl/>
        </w:rPr>
        <w:t>95</w:t>
      </w:r>
      <w:r w:rsidR="00795F55" w:rsidRPr="00701BAD">
        <w:rPr>
          <w:rFonts w:cs="B Titr" w:hint="cs"/>
          <w:sz w:val="12"/>
          <w:szCs w:val="12"/>
          <w:rtl/>
        </w:rPr>
        <w:t xml:space="preserve"> )</w:t>
      </w:r>
    </w:p>
    <w:sectPr w:rsidR="00847A15" w:rsidRPr="00701BAD" w:rsidSect="00701BAD">
      <w:pgSz w:w="16839" w:h="11907" w:orient="landscape" w:code="9"/>
      <w:pgMar w:top="630" w:right="279" w:bottom="90" w:left="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D00D3"/>
    <w:multiLevelType w:val="hybridMultilevel"/>
    <w:tmpl w:val="B824BB06"/>
    <w:lvl w:ilvl="0" w:tplc="B35A2354">
      <w:start w:val="10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E25FEC"/>
    <w:multiLevelType w:val="hybridMultilevel"/>
    <w:tmpl w:val="70B0832A"/>
    <w:lvl w:ilvl="0" w:tplc="04DA897A">
      <w:start w:val="26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852DA"/>
    <w:rsid w:val="00016581"/>
    <w:rsid w:val="00016996"/>
    <w:rsid w:val="00023509"/>
    <w:rsid w:val="00025E35"/>
    <w:rsid w:val="0003680D"/>
    <w:rsid w:val="00040779"/>
    <w:rsid w:val="00070907"/>
    <w:rsid w:val="00070982"/>
    <w:rsid w:val="00073AA0"/>
    <w:rsid w:val="000816AD"/>
    <w:rsid w:val="00090817"/>
    <w:rsid w:val="0009387A"/>
    <w:rsid w:val="000A0824"/>
    <w:rsid w:val="000A54AA"/>
    <w:rsid w:val="000B68F8"/>
    <w:rsid w:val="000B7C41"/>
    <w:rsid w:val="000C48BA"/>
    <w:rsid w:val="000C7B24"/>
    <w:rsid w:val="000D346A"/>
    <w:rsid w:val="000D7FEF"/>
    <w:rsid w:val="000E5A45"/>
    <w:rsid w:val="000E6E4D"/>
    <w:rsid w:val="000F2936"/>
    <w:rsid w:val="000F536D"/>
    <w:rsid w:val="00105E41"/>
    <w:rsid w:val="001114B5"/>
    <w:rsid w:val="00113E56"/>
    <w:rsid w:val="00115DC2"/>
    <w:rsid w:val="00116055"/>
    <w:rsid w:val="001168B2"/>
    <w:rsid w:val="00124E7C"/>
    <w:rsid w:val="00132093"/>
    <w:rsid w:val="00140651"/>
    <w:rsid w:val="001609E0"/>
    <w:rsid w:val="001636C9"/>
    <w:rsid w:val="001757E6"/>
    <w:rsid w:val="001801E5"/>
    <w:rsid w:val="001C550A"/>
    <w:rsid w:val="001D60B5"/>
    <w:rsid w:val="001E1BE3"/>
    <w:rsid w:val="001E4414"/>
    <w:rsid w:val="001E44E3"/>
    <w:rsid w:val="001F22B4"/>
    <w:rsid w:val="001F4CCA"/>
    <w:rsid w:val="00201084"/>
    <w:rsid w:val="0020184A"/>
    <w:rsid w:val="00216631"/>
    <w:rsid w:val="002231BE"/>
    <w:rsid w:val="002239A5"/>
    <w:rsid w:val="002425F4"/>
    <w:rsid w:val="00250353"/>
    <w:rsid w:val="002525F7"/>
    <w:rsid w:val="002560E8"/>
    <w:rsid w:val="00266FCC"/>
    <w:rsid w:val="0027503A"/>
    <w:rsid w:val="002759BF"/>
    <w:rsid w:val="00277FA6"/>
    <w:rsid w:val="002801DB"/>
    <w:rsid w:val="00280AFD"/>
    <w:rsid w:val="00282299"/>
    <w:rsid w:val="00296258"/>
    <w:rsid w:val="002A3C1F"/>
    <w:rsid w:val="002B2397"/>
    <w:rsid w:val="002B3A95"/>
    <w:rsid w:val="002B4EA8"/>
    <w:rsid w:val="002C0717"/>
    <w:rsid w:val="002C1416"/>
    <w:rsid w:val="002C4CA2"/>
    <w:rsid w:val="002D2BB5"/>
    <w:rsid w:val="002E191F"/>
    <w:rsid w:val="002E2FE7"/>
    <w:rsid w:val="002E65ED"/>
    <w:rsid w:val="00301E60"/>
    <w:rsid w:val="00303EDB"/>
    <w:rsid w:val="00307AFF"/>
    <w:rsid w:val="00324846"/>
    <w:rsid w:val="0033095F"/>
    <w:rsid w:val="003360BE"/>
    <w:rsid w:val="00340AC2"/>
    <w:rsid w:val="00341AAF"/>
    <w:rsid w:val="00345A84"/>
    <w:rsid w:val="0037271C"/>
    <w:rsid w:val="00377F9A"/>
    <w:rsid w:val="00394F24"/>
    <w:rsid w:val="003A61C2"/>
    <w:rsid w:val="003C6C4A"/>
    <w:rsid w:val="003D0934"/>
    <w:rsid w:val="003D797D"/>
    <w:rsid w:val="003E055E"/>
    <w:rsid w:val="003E6AB7"/>
    <w:rsid w:val="003E73CD"/>
    <w:rsid w:val="003F1A79"/>
    <w:rsid w:val="003F2B7E"/>
    <w:rsid w:val="003F2E14"/>
    <w:rsid w:val="003F3F44"/>
    <w:rsid w:val="00410EE8"/>
    <w:rsid w:val="0042102B"/>
    <w:rsid w:val="0042443F"/>
    <w:rsid w:val="00451B21"/>
    <w:rsid w:val="00453B14"/>
    <w:rsid w:val="00454514"/>
    <w:rsid w:val="00464AC8"/>
    <w:rsid w:val="00483865"/>
    <w:rsid w:val="00485BDD"/>
    <w:rsid w:val="004872D6"/>
    <w:rsid w:val="00487906"/>
    <w:rsid w:val="004965DD"/>
    <w:rsid w:val="004979D5"/>
    <w:rsid w:val="004A48E7"/>
    <w:rsid w:val="004C1A92"/>
    <w:rsid w:val="004D4196"/>
    <w:rsid w:val="004D4528"/>
    <w:rsid w:val="004D7668"/>
    <w:rsid w:val="004E1552"/>
    <w:rsid w:val="004E50A7"/>
    <w:rsid w:val="004F308C"/>
    <w:rsid w:val="004F6235"/>
    <w:rsid w:val="00503AB7"/>
    <w:rsid w:val="0051535A"/>
    <w:rsid w:val="00520690"/>
    <w:rsid w:val="0052428A"/>
    <w:rsid w:val="00524B38"/>
    <w:rsid w:val="00526579"/>
    <w:rsid w:val="005373D2"/>
    <w:rsid w:val="005438C0"/>
    <w:rsid w:val="00571948"/>
    <w:rsid w:val="005817DC"/>
    <w:rsid w:val="0058398B"/>
    <w:rsid w:val="00587420"/>
    <w:rsid w:val="00590C1F"/>
    <w:rsid w:val="00591B00"/>
    <w:rsid w:val="00593DE8"/>
    <w:rsid w:val="005A2430"/>
    <w:rsid w:val="005B35D9"/>
    <w:rsid w:val="005C3876"/>
    <w:rsid w:val="005C3E39"/>
    <w:rsid w:val="005C53C6"/>
    <w:rsid w:val="005C6E8C"/>
    <w:rsid w:val="005D0EA1"/>
    <w:rsid w:val="005D1C3A"/>
    <w:rsid w:val="005D206E"/>
    <w:rsid w:val="005E2A5B"/>
    <w:rsid w:val="005E416B"/>
    <w:rsid w:val="00602B70"/>
    <w:rsid w:val="00614E95"/>
    <w:rsid w:val="006253D6"/>
    <w:rsid w:val="0063115B"/>
    <w:rsid w:val="00632DE3"/>
    <w:rsid w:val="00635B98"/>
    <w:rsid w:val="006413FC"/>
    <w:rsid w:val="00647F5B"/>
    <w:rsid w:val="00651B70"/>
    <w:rsid w:val="00654841"/>
    <w:rsid w:val="00656527"/>
    <w:rsid w:val="00663B65"/>
    <w:rsid w:val="00664E8E"/>
    <w:rsid w:val="00665E6F"/>
    <w:rsid w:val="0066631B"/>
    <w:rsid w:val="00670454"/>
    <w:rsid w:val="00671B92"/>
    <w:rsid w:val="0067707B"/>
    <w:rsid w:val="0068056C"/>
    <w:rsid w:val="00684B0B"/>
    <w:rsid w:val="006D3BCF"/>
    <w:rsid w:val="006F60EC"/>
    <w:rsid w:val="00701BAD"/>
    <w:rsid w:val="00703702"/>
    <w:rsid w:val="00706AD4"/>
    <w:rsid w:val="00710FBD"/>
    <w:rsid w:val="007174CD"/>
    <w:rsid w:val="00727D31"/>
    <w:rsid w:val="00733BAB"/>
    <w:rsid w:val="00737D23"/>
    <w:rsid w:val="007413EE"/>
    <w:rsid w:val="007414F1"/>
    <w:rsid w:val="00743379"/>
    <w:rsid w:val="007438AC"/>
    <w:rsid w:val="007438EE"/>
    <w:rsid w:val="00744618"/>
    <w:rsid w:val="00746A42"/>
    <w:rsid w:val="007513A1"/>
    <w:rsid w:val="00755072"/>
    <w:rsid w:val="007625F4"/>
    <w:rsid w:val="0076468F"/>
    <w:rsid w:val="00764A64"/>
    <w:rsid w:val="00772745"/>
    <w:rsid w:val="0077328D"/>
    <w:rsid w:val="00795F55"/>
    <w:rsid w:val="0079600A"/>
    <w:rsid w:val="007A2085"/>
    <w:rsid w:val="007A50A0"/>
    <w:rsid w:val="007B1364"/>
    <w:rsid w:val="007B1980"/>
    <w:rsid w:val="007B7838"/>
    <w:rsid w:val="007C0C96"/>
    <w:rsid w:val="007C436A"/>
    <w:rsid w:val="007C656D"/>
    <w:rsid w:val="007C7066"/>
    <w:rsid w:val="007D427E"/>
    <w:rsid w:val="007D78DC"/>
    <w:rsid w:val="007E0630"/>
    <w:rsid w:val="007F6F4B"/>
    <w:rsid w:val="00801744"/>
    <w:rsid w:val="00801B8D"/>
    <w:rsid w:val="008045C8"/>
    <w:rsid w:val="0082251B"/>
    <w:rsid w:val="00825F4D"/>
    <w:rsid w:val="00830874"/>
    <w:rsid w:val="00835AEB"/>
    <w:rsid w:val="00847A15"/>
    <w:rsid w:val="00852984"/>
    <w:rsid w:val="00854B2F"/>
    <w:rsid w:val="00873F21"/>
    <w:rsid w:val="0087656D"/>
    <w:rsid w:val="00877C39"/>
    <w:rsid w:val="00877F3C"/>
    <w:rsid w:val="008848CA"/>
    <w:rsid w:val="008852DA"/>
    <w:rsid w:val="00896880"/>
    <w:rsid w:val="008A183A"/>
    <w:rsid w:val="008B1A2C"/>
    <w:rsid w:val="008D0C19"/>
    <w:rsid w:val="008E0417"/>
    <w:rsid w:val="008E2A15"/>
    <w:rsid w:val="008E5EDC"/>
    <w:rsid w:val="008F14BB"/>
    <w:rsid w:val="0090520A"/>
    <w:rsid w:val="009125CA"/>
    <w:rsid w:val="00915573"/>
    <w:rsid w:val="009202C0"/>
    <w:rsid w:val="009259BC"/>
    <w:rsid w:val="009263CB"/>
    <w:rsid w:val="0093082A"/>
    <w:rsid w:val="00935779"/>
    <w:rsid w:val="0093581E"/>
    <w:rsid w:val="00945150"/>
    <w:rsid w:val="009454F0"/>
    <w:rsid w:val="00950C7B"/>
    <w:rsid w:val="009603FD"/>
    <w:rsid w:val="00961523"/>
    <w:rsid w:val="00966320"/>
    <w:rsid w:val="00973BFF"/>
    <w:rsid w:val="00982475"/>
    <w:rsid w:val="00983877"/>
    <w:rsid w:val="00984A10"/>
    <w:rsid w:val="009879F5"/>
    <w:rsid w:val="009979E7"/>
    <w:rsid w:val="009A2F9A"/>
    <w:rsid w:val="009B3AF7"/>
    <w:rsid w:val="009C64AA"/>
    <w:rsid w:val="009D69D6"/>
    <w:rsid w:val="009E0B6C"/>
    <w:rsid w:val="009E4956"/>
    <w:rsid w:val="009E6FFB"/>
    <w:rsid w:val="009F39F8"/>
    <w:rsid w:val="009F5E6B"/>
    <w:rsid w:val="009F6485"/>
    <w:rsid w:val="009F6C09"/>
    <w:rsid w:val="00A0378C"/>
    <w:rsid w:val="00A03F81"/>
    <w:rsid w:val="00A116D8"/>
    <w:rsid w:val="00A16D65"/>
    <w:rsid w:val="00A25D2B"/>
    <w:rsid w:val="00A26DB4"/>
    <w:rsid w:val="00A27C16"/>
    <w:rsid w:val="00A50F05"/>
    <w:rsid w:val="00A5177E"/>
    <w:rsid w:val="00A74DA2"/>
    <w:rsid w:val="00A76FF4"/>
    <w:rsid w:val="00A844CD"/>
    <w:rsid w:val="00A87455"/>
    <w:rsid w:val="00AA04A8"/>
    <w:rsid w:val="00AA0524"/>
    <w:rsid w:val="00AA4CF0"/>
    <w:rsid w:val="00AB217A"/>
    <w:rsid w:val="00AB44D3"/>
    <w:rsid w:val="00AC304B"/>
    <w:rsid w:val="00AC49DC"/>
    <w:rsid w:val="00AD15F9"/>
    <w:rsid w:val="00AD432E"/>
    <w:rsid w:val="00AD783E"/>
    <w:rsid w:val="00AF18E7"/>
    <w:rsid w:val="00AF3B9E"/>
    <w:rsid w:val="00AF44A3"/>
    <w:rsid w:val="00B00594"/>
    <w:rsid w:val="00B076B7"/>
    <w:rsid w:val="00B27183"/>
    <w:rsid w:val="00B2739C"/>
    <w:rsid w:val="00B3633E"/>
    <w:rsid w:val="00B42035"/>
    <w:rsid w:val="00B47A82"/>
    <w:rsid w:val="00B5774A"/>
    <w:rsid w:val="00B64721"/>
    <w:rsid w:val="00B6575D"/>
    <w:rsid w:val="00B760B2"/>
    <w:rsid w:val="00B86802"/>
    <w:rsid w:val="00B931F6"/>
    <w:rsid w:val="00BA7C2B"/>
    <w:rsid w:val="00BB245A"/>
    <w:rsid w:val="00BB6E59"/>
    <w:rsid w:val="00BC21A0"/>
    <w:rsid w:val="00BD12E2"/>
    <w:rsid w:val="00BE0E90"/>
    <w:rsid w:val="00BE35E3"/>
    <w:rsid w:val="00C00DDE"/>
    <w:rsid w:val="00C12B57"/>
    <w:rsid w:val="00C21B43"/>
    <w:rsid w:val="00C25256"/>
    <w:rsid w:val="00C30D1F"/>
    <w:rsid w:val="00C35596"/>
    <w:rsid w:val="00C37006"/>
    <w:rsid w:val="00C400F7"/>
    <w:rsid w:val="00C41893"/>
    <w:rsid w:val="00C4335D"/>
    <w:rsid w:val="00C45E7E"/>
    <w:rsid w:val="00C514F2"/>
    <w:rsid w:val="00C57F54"/>
    <w:rsid w:val="00C754C0"/>
    <w:rsid w:val="00C92794"/>
    <w:rsid w:val="00C9292A"/>
    <w:rsid w:val="00C92D6E"/>
    <w:rsid w:val="00C936A8"/>
    <w:rsid w:val="00CA1100"/>
    <w:rsid w:val="00CA5746"/>
    <w:rsid w:val="00CA7C43"/>
    <w:rsid w:val="00CB18C5"/>
    <w:rsid w:val="00CC69E3"/>
    <w:rsid w:val="00CD390F"/>
    <w:rsid w:val="00CD3C2A"/>
    <w:rsid w:val="00CD683E"/>
    <w:rsid w:val="00CE5E2D"/>
    <w:rsid w:val="00CF07C6"/>
    <w:rsid w:val="00CF1320"/>
    <w:rsid w:val="00D04B1D"/>
    <w:rsid w:val="00D06645"/>
    <w:rsid w:val="00D06C8E"/>
    <w:rsid w:val="00D158AD"/>
    <w:rsid w:val="00D17FEB"/>
    <w:rsid w:val="00D209D7"/>
    <w:rsid w:val="00D2501F"/>
    <w:rsid w:val="00D31818"/>
    <w:rsid w:val="00D32003"/>
    <w:rsid w:val="00D32FFB"/>
    <w:rsid w:val="00D3652A"/>
    <w:rsid w:val="00D50BC3"/>
    <w:rsid w:val="00D55D22"/>
    <w:rsid w:val="00D66D55"/>
    <w:rsid w:val="00D679A1"/>
    <w:rsid w:val="00D72151"/>
    <w:rsid w:val="00D7307D"/>
    <w:rsid w:val="00D75DBF"/>
    <w:rsid w:val="00D92014"/>
    <w:rsid w:val="00D972AB"/>
    <w:rsid w:val="00DA1EC5"/>
    <w:rsid w:val="00DA4F6D"/>
    <w:rsid w:val="00DB21E6"/>
    <w:rsid w:val="00DB73F8"/>
    <w:rsid w:val="00DC1BDB"/>
    <w:rsid w:val="00DC2AD2"/>
    <w:rsid w:val="00DD2C10"/>
    <w:rsid w:val="00DE0DC3"/>
    <w:rsid w:val="00DF087F"/>
    <w:rsid w:val="00DF20E0"/>
    <w:rsid w:val="00E05036"/>
    <w:rsid w:val="00E05384"/>
    <w:rsid w:val="00E14DC8"/>
    <w:rsid w:val="00E206CB"/>
    <w:rsid w:val="00E2146F"/>
    <w:rsid w:val="00E21F91"/>
    <w:rsid w:val="00E260F7"/>
    <w:rsid w:val="00E3632C"/>
    <w:rsid w:val="00E453CE"/>
    <w:rsid w:val="00E5638C"/>
    <w:rsid w:val="00E752C4"/>
    <w:rsid w:val="00E763EB"/>
    <w:rsid w:val="00E901EA"/>
    <w:rsid w:val="00E910E0"/>
    <w:rsid w:val="00EA5AF7"/>
    <w:rsid w:val="00EA654B"/>
    <w:rsid w:val="00EB113B"/>
    <w:rsid w:val="00EB7153"/>
    <w:rsid w:val="00EC321A"/>
    <w:rsid w:val="00ED1E0B"/>
    <w:rsid w:val="00ED503A"/>
    <w:rsid w:val="00EE0C9F"/>
    <w:rsid w:val="00EE3469"/>
    <w:rsid w:val="00EE4B3E"/>
    <w:rsid w:val="00F0058D"/>
    <w:rsid w:val="00F07CF0"/>
    <w:rsid w:val="00F145A2"/>
    <w:rsid w:val="00F14FAD"/>
    <w:rsid w:val="00F3048B"/>
    <w:rsid w:val="00F308F7"/>
    <w:rsid w:val="00F4411B"/>
    <w:rsid w:val="00F52518"/>
    <w:rsid w:val="00F56412"/>
    <w:rsid w:val="00F6573D"/>
    <w:rsid w:val="00F667D2"/>
    <w:rsid w:val="00F74BAF"/>
    <w:rsid w:val="00F75BDA"/>
    <w:rsid w:val="00F829C3"/>
    <w:rsid w:val="00F9529E"/>
    <w:rsid w:val="00FB03E7"/>
    <w:rsid w:val="00FB0DE1"/>
    <w:rsid w:val="00FB1E6E"/>
    <w:rsid w:val="00FB60AA"/>
    <w:rsid w:val="00FC7B61"/>
    <w:rsid w:val="00FD4C74"/>
    <w:rsid w:val="00FD6075"/>
    <w:rsid w:val="00FE4052"/>
    <w:rsid w:val="00FE43A6"/>
    <w:rsid w:val="00FE5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1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5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63B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79CB5-09EF-4315-A5D5-5C04303BC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Amozesh</dc:creator>
  <cp:lastModifiedBy>5249216196</cp:lastModifiedBy>
  <cp:revision>17</cp:revision>
  <cp:lastPrinted>2016-08-22T05:06:00Z</cp:lastPrinted>
  <dcterms:created xsi:type="dcterms:W3CDTF">2016-08-21T09:25:00Z</dcterms:created>
  <dcterms:modified xsi:type="dcterms:W3CDTF">2016-08-22T10:00:00Z</dcterms:modified>
</cp:coreProperties>
</file>